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D3" w:rsidRPr="001D54D3" w:rsidRDefault="001D54D3" w:rsidP="001D54D3">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sidRPr="001D54D3">
        <w:rPr>
          <w:rFonts w:ascii="微软雅黑" w:eastAsia="微软雅黑" w:hAnsi="微软雅黑" w:cs="宋体" w:hint="eastAsia"/>
          <w:b/>
          <w:bCs/>
          <w:color w:val="333333"/>
          <w:spacing w:val="8"/>
          <w:kern w:val="0"/>
          <w:sz w:val="33"/>
          <w:szCs w:val="33"/>
        </w:rPr>
        <w:t>党史百年天天读 · 3月15日</w:t>
      </w:r>
    </w:p>
    <w:p w:rsidR="001D54D3" w:rsidRPr="001D54D3" w:rsidRDefault="001D54D3" w:rsidP="001D54D3">
      <w:pPr>
        <w:widowControl/>
        <w:shd w:val="clear" w:color="auto" w:fill="FFFFFF"/>
        <w:jc w:val="center"/>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7"/>
          <w:szCs w:val="27"/>
        </w:rPr>
        <w:t>重要论述</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1946年3月15日 </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中共中央政治局召开会议，讨论通过《中央关于目前时局及对策的指示》。毛泽东发言指出：蒋介石的主张有两条：第一条是一切革命党全部消灭之；第二条是如果一时不能消灭，则暂时保留，以待将来消灭之。和苏和共派中的中、左两派</w:t>
      </w:r>
      <w:bookmarkStart w:id="0" w:name="_GoBack"/>
      <w:bookmarkEnd w:id="0"/>
      <w:r w:rsidRPr="001D54D3">
        <w:rPr>
          <w:rFonts w:ascii="微软雅黑" w:eastAsia="微软雅黑" w:hAnsi="微软雅黑" w:cs="宋体" w:hint="eastAsia"/>
          <w:color w:val="333333"/>
          <w:spacing w:val="8"/>
          <w:kern w:val="0"/>
          <w:sz w:val="26"/>
          <w:szCs w:val="26"/>
        </w:rPr>
        <w:t>，今天都是能与我们合作的。不要以为天下都是黑的，没有缝，因此有可能击破反苏反共的阴谋，有可能走到以内战代替世界大战的前途。不管风浪多么大，这几条我们要把握住。蒋介石的两条，第一条很清楚，第二条是人们容易忘记的，那就危险得很。</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中央指示指出：苏军已从沈阳及其附近撤退，国共两军在东北的冲突即将展开。国民党内的反动派，想在马歇尔离华期间，造成新的内战局面。为此，除开审慎应付东北问题外，华北、华中各地应即提起警觉，密切</w:t>
      </w:r>
      <w:proofErr w:type="gramStart"/>
      <w:r w:rsidRPr="001D54D3">
        <w:rPr>
          <w:rFonts w:ascii="微软雅黑" w:eastAsia="微软雅黑" w:hAnsi="微软雅黑" w:cs="宋体" w:hint="eastAsia"/>
          <w:color w:val="333333"/>
          <w:spacing w:val="8"/>
          <w:kern w:val="0"/>
          <w:sz w:val="26"/>
          <w:szCs w:val="26"/>
        </w:rPr>
        <w:t>注意顽方动态</w:t>
      </w:r>
      <w:proofErr w:type="gramEnd"/>
      <w:r w:rsidRPr="001D54D3">
        <w:rPr>
          <w:rFonts w:ascii="微软雅黑" w:eastAsia="微软雅黑" w:hAnsi="微软雅黑" w:cs="宋体" w:hint="eastAsia"/>
          <w:color w:val="333333"/>
          <w:spacing w:val="8"/>
          <w:kern w:val="0"/>
          <w:sz w:val="26"/>
          <w:szCs w:val="26"/>
        </w:rPr>
        <w:t>，并在军事上做必要准备。如果反动派发动进攻时，必须能够在运动中坚决、彻底、干净、全部消灭之。</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毛泽东的发言收入《毛泽东文集》第四卷。</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1998年3月15日</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江泽民在中央计划生育和环境保护工作座谈会上讲话。指出：计划生育和环境保护，不仅具有近期效益，更具有远期效益；不仅有经济效益，更有社会效益。各级领导干部要注意算大账，算大账就是算大局、全局之账，这是一个很重要的领导方法和领导艺术。建设和保</w:t>
      </w:r>
      <w:r w:rsidRPr="001D54D3">
        <w:rPr>
          <w:rFonts w:ascii="微软雅黑" w:eastAsia="微软雅黑" w:hAnsi="微软雅黑" w:cs="宋体" w:hint="eastAsia"/>
          <w:color w:val="333333"/>
          <w:spacing w:val="8"/>
          <w:kern w:val="0"/>
          <w:sz w:val="26"/>
          <w:szCs w:val="26"/>
        </w:rPr>
        <w:lastRenderedPageBreak/>
        <w:t>护良好的生态环境，是功在当代、惠及子孙的伟大事业。各地在发展经济的过程中，都必须正确处理环境与发展的关系，决不能以牺牲环境为代价来换取短期的经济增长。要坚持不懈地搞好生态保护工程。这是一个跨世纪的宏伟工程，也是中华民族的一个壮举。各地要结合本地的实际情况，制订切实可行的规划，年复一年地抓下去。</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2014年3月15日</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习近平在中央军委深化国防和军队改革领导小组第一次全体会议上指出，深化国防和军队改革，要把思想和行动统一到党中央和中央军委的决策部署上来，坚持用强军目标审视改革、以强军目标引领改革、围绕强军目标推进改革。他强调，要着眼实现强军目标，正确把握深化国防和军队改革的指导原则。要牢牢把握坚持改革正确方向这个根本。深化国防和军队改革是中国特色社会主义军事制度自我完善和发展，是为了更好发挥中国特色社会主义军事制度的优势。改革是要更好坚持党对军队的绝对领导，更好坚持人民军队的性质和宗旨，更好坚持我军的光荣传统和优良作风。要牢牢把握能打仗、打胜仗这个聚焦点。坚持以军事斗争准备为龙头，坚持问题导向，把改革主攻方向放在军事斗争准备的重点难点问题上，放在战斗力建设的薄弱环节上。要牢牢把握军队组织形态现代化这个指向。没有军队组织形态现代化，就没有国防和军队现代化。要深入推进领导指挥体制、力量结构、政策制度等方面改革，为建设巩固国防和强大军队提供有力制度支撑。要牢牢把握积极稳妥这个总要求。该改的就要抓紧改、大胆</w:t>
      </w:r>
      <w:r w:rsidRPr="001D54D3">
        <w:rPr>
          <w:rFonts w:ascii="微软雅黑" w:eastAsia="微软雅黑" w:hAnsi="微软雅黑" w:cs="宋体" w:hint="eastAsia"/>
          <w:color w:val="333333"/>
          <w:spacing w:val="8"/>
          <w:kern w:val="0"/>
          <w:sz w:val="26"/>
          <w:szCs w:val="26"/>
        </w:rPr>
        <w:lastRenderedPageBreak/>
        <w:t>改、坚决改。同时，重大改革举措牵一发而动全身，必须稳妥审慎。改革举措出台之前，必须反复论证和科学评估，力求行之有效。</w:t>
      </w:r>
    </w:p>
    <w:p w:rsidR="001D54D3" w:rsidRPr="001D54D3" w:rsidRDefault="001D54D3" w:rsidP="001D54D3">
      <w:pPr>
        <w:widowControl/>
        <w:shd w:val="clear" w:color="auto" w:fill="FFFFFF"/>
        <w:jc w:val="center"/>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7"/>
          <w:szCs w:val="27"/>
        </w:rPr>
        <w:t>党史回眸</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1938年</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3月15日 中共中央发出《关于大量发展党员的决议》，指出：“为了担负起扩大与巩固抗日民族统一战线以彻底战胜日本帝国主义的神圣的任务，强大的党的组织是必要的。”大量的发展党员，是党目前迫切与严重的任务。要打破在发展党员中的关门主义倾向，同时防止“拉</w:t>
      </w:r>
      <w:proofErr w:type="gramStart"/>
      <w:r w:rsidRPr="001D54D3">
        <w:rPr>
          <w:rFonts w:ascii="微软雅黑" w:eastAsia="微软雅黑" w:hAnsi="微软雅黑" w:cs="宋体" w:hint="eastAsia"/>
          <w:color w:val="333333"/>
          <w:spacing w:val="8"/>
          <w:kern w:val="0"/>
          <w:sz w:val="26"/>
          <w:szCs w:val="26"/>
        </w:rPr>
        <w:t>伕</w:t>
      </w:r>
      <w:proofErr w:type="gramEnd"/>
      <w:r w:rsidRPr="001D54D3">
        <w:rPr>
          <w:rFonts w:ascii="微软雅黑" w:eastAsia="微软雅黑" w:hAnsi="微软雅黑" w:cs="宋体" w:hint="eastAsia"/>
          <w:color w:val="333333"/>
          <w:spacing w:val="8"/>
          <w:kern w:val="0"/>
          <w:sz w:val="26"/>
          <w:szCs w:val="26"/>
        </w:rPr>
        <w:t>式的办法”；对新党员应注意给以初步的马列主义与党的建设的教育，使他们了解共产主义的基本理论。</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1956年</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3月15日 全国扫除文盲协会成立。29日，中共中央、国务院发布《关于扫除文盲的决定》。指出：扫除文盲是我国文化上的一场大革命，也是国家进行社会主义建设的一项极为重要的政治任务。</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1961年</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3月15日－23日 中共中央工作会议在广州召开。会议讨论并通过《农村人民公社工作条例（草案）》（即“农业六十条”），对农村政策进行调整。随后，工业、商业、手工业、科学、教育、文艺领域也进行调整，并相继制定了工作条例。</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2014年 </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3月15日 中央军委深化国防和军队改革领导小组召开第一次全体会议。习近平强调，要坚持用强军目标审视改革、以强军目标引领</w:t>
      </w:r>
      <w:r w:rsidRPr="001D54D3">
        <w:rPr>
          <w:rFonts w:ascii="微软雅黑" w:eastAsia="微软雅黑" w:hAnsi="微软雅黑" w:cs="宋体" w:hint="eastAsia"/>
          <w:color w:val="333333"/>
          <w:spacing w:val="8"/>
          <w:kern w:val="0"/>
          <w:sz w:val="26"/>
          <w:szCs w:val="26"/>
        </w:rPr>
        <w:lastRenderedPageBreak/>
        <w:t>改革、围绕强军目标推进改革，确保深化国防和军队改革工作起好步、开好局。</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6"/>
          <w:szCs w:val="26"/>
        </w:rPr>
        <w:t>2017年</w:t>
      </w:r>
    </w:p>
    <w:p w:rsidR="001D54D3" w:rsidRPr="001D54D3" w:rsidRDefault="001D54D3" w:rsidP="001D54D3">
      <w:pPr>
        <w:widowControl/>
        <w:shd w:val="clear" w:color="auto" w:fill="FFFFFF"/>
        <w:ind w:firstLineChars="200" w:firstLine="552"/>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color w:val="333333"/>
          <w:spacing w:val="8"/>
          <w:kern w:val="0"/>
          <w:sz w:val="26"/>
          <w:szCs w:val="26"/>
        </w:rPr>
        <w:t>3月15日 十二届全国人大五次会议通过《中华人民共和国民法总则》。</w:t>
      </w:r>
    </w:p>
    <w:p w:rsidR="001D54D3" w:rsidRPr="001D54D3" w:rsidRDefault="001D54D3" w:rsidP="001D54D3">
      <w:pPr>
        <w:widowControl/>
        <w:shd w:val="clear" w:color="auto" w:fill="FFFFFF"/>
        <w:jc w:val="center"/>
        <w:rPr>
          <w:rFonts w:ascii="微软雅黑" w:eastAsia="微软雅黑" w:hAnsi="微软雅黑" w:cs="宋体"/>
          <w:color w:val="333333"/>
          <w:spacing w:val="8"/>
          <w:kern w:val="0"/>
          <w:sz w:val="26"/>
          <w:szCs w:val="26"/>
        </w:rPr>
      </w:pPr>
      <w:r w:rsidRPr="001D54D3">
        <w:rPr>
          <w:rFonts w:ascii="微软雅黑" w:eastAsia="微软雅黑" w:hAnsi="微软雅黑" w:cs="宋体" w:hint="eastAsia"/>
          <w:b/>
          <w:bCs/>
          <w:color w:val="FC0404"/>
          <w:spacing w:val="8"/>
          <w:kern w:val="0"/>
          <w:sz w:val="27"/>
          <w:szCs w:val="27"/>
        </w:rPr>
        <w:t>历史瞬间</w:t>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4005338" cy="5114925"/>
            <wp:effectExtent l="0" t="0" r="0" b="0"/>
            <wp:docPr id="3" name="图片 3" descr="C:\Users\llzx_xiajf\Desktop\微信图片_2021031716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zx_xiajf\Desktop\微信图片_20210317163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7897" cy="5118193"/>
                    </a:xfrm>
                    <a:prstGeom prst="rect">
                      <a:avLst/>
                    </a:prstGeom>
                    <a:noFill/>
                    <a:ln>
                      <a:noFill/>
                    </a:ln>
                  </pic:spPr>
                </pic:pic>
              </a:graphicData>
            </a:graphic>
          </wp:inline>
        </w:drawing>
      </w:r>
    </w:p>
    <w:p w:rsidR="001D54D3" w:rsidRPr="001D54D3" w:rsidRDefault="001D54D3" w:rsidP="001D54D3">
      <w:pPr>
        <w:widowControl/>
        <w:shd w:val="clear" w:color="auto" w:fill="FFFFFF"/>
        <w:rPr>
          <w:rFonts w:ascii="微软雅黑" w:eastAsia="微软雅黑" w:hAnsi="微软雅黑" w:cs="宋体"/>
          <w:color w:val="333333"/>
          <w:spacing w:val="8"/>
          <w:kern w:val="0"/>
          <w:sz w:val="26"/>
          <w:szCs w:val="26"/>
        </w:rPr>
      </w:pPr>
      <w:r w:rsidRPr="001D54D3">
        <w:rPr>
          <w:rFonts w:ascii="微软雅黑" w:eastAsia="微软雅黑" w:hAnsi="微软雅黑" w:cs="宋体"/>
          <w:noProof/>
          <w:color w:val="333333"/>
          <w:spacing w:val="8"/>
          <w:kern w:val="0"/>
          <w:sz w:val="26"/>
          <w:szCs w:val="26"/>
        </w:rPr>
        <mc:AlternateContent>
          <mc:Choice Requires="wps">
            <w:drawing>
              <wp:inline distT="0" distB="0" distL="0" distR="0" wp14:anchorId="7061D134" wp14:editId="73A3A163">
                <wp:extent cx="304800" cy="304800"/>
                <wp:effectExtent l="0" t="0" r="0" b="0"/>
                <wp:docPr id="1" name="AutoShape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xfE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7bE3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1D54D3">
        <w:rPr>
          <w:rFonts w:ascii="微软雅黑" w:eastAsia="微软雅黑" w:hAnsi="微软雅黑" w:cs="宋体" w:hint="eastAsia"/>
          <w:color w:val="333333"/>
          <w:spacing w:val="8"/>
          <w:kern w:val="0"/>
          <w:sz w:val="23"/>
          <w:szCs w:val="23"/>
        </w:rPr>
        <w:t>1939年3月15日，毛泽东在延安会见印度援华医疗队全体人员。</w:t>
      </w:r>
    </w:p>
    <w:p w:rsidR="00C043C6" w:rsidRPr="001D54D3" w:rsidRDefault="00C043C6"/>
    <w:sectPr w:rsidR="00C043C6" w:rsidRPr="001D54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D8"/>
    <w:rsid w:val="0000004F"/>
    <w:rsid w:val="0000061C"/>
    <w:rsid w:val="00000870"/>
    <w:rsid w:val="00000E8D"/>
    <w:rsid w:val="0000168B"/>
    <w:rsid w:val="00001C9E"/>
    <w:rsid w:val="000028F3"/>
    <w:rsid w:val="00002D3B"/>
    <w:rsid w:val="00003A81"/>
    <w:rsid w:val="000041C2"/>
    <w:rsid w:val="000042A1"/>
    <w:rsid w:val="00004724"/>
    <w:rsid w:val="00004AC0"/>
    <w:rsid w:val="00005C99"/>
    <w:rsid w:val="00006630"/>
    <w:rsid w:val="00006668"/>
    <w:rsid w:val="00006BEF"/>
    <w:rsid w:val="00007252"/>
    <w:rsid w:val="000072D1"/>
    <w:rsid w:val="00011523"/>
    <w:rsid w:val="00011E46"/>
    <w:rsid w:val="000127BF"/>
    <w:rsid w:val="0001328A"/>
    <w:rsid w:val="00013400"/>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2E9F"/>
    <w:rsid w:val="00023A8C"/>
    <w:rsid w:val="00023BBE"/>
    <w:rsid w:val="000241DD"/>
    <w:rsid w:val="000253DB"/>
    <w:rsid w:val="0002624E"/>
    <w:rsid w:val="000271B1"/>
    <w:rsid w:val="000273B1"/>
    <w:rsid w:val="000306DA"/>
    <w:rsid w:val="00030C95"/>
    <w:rsid w:val="000316D9"/>
    <w:rsid w:val="00031E3C"/>
    <w:rsid w:val="0003377D"/>
    <w:rsid w:val="0003467B"/>
    <w:rsid w:val="000348C0"/>
    <w:rsid w:val="000351ED"/>
    <w:rsid w:val="00035403"/>
    <w:rsid w:val="00036248"/>
    <w:rsid w:val="00036431"/>
    <w:rsid w:val="00037065"/>
    <w:rsid w:val="000376BB"/>
    <w:rsid w:val="000404CD"/>
    <w:rsid w:val="00040CD0"/>
    <w:rsid w:val="000417E2"/>
    <w:rsid w:val="00041B3C"/>
    <w:rsid w:val="00041C52"/>
    <w:rsid w:val="00041C80"/>
    <w:rsid w:val="00041EEA"/>
    <w:rsid w:val="0004216B"/>
    <w:rsid w:val="000426DB"/>
    <w:rsid w:val="000429EF"/>
    <w:rsid w:val="00042BB3"/>
    <w:rsid w:val="00042C75"/>
    <w:rsid w:val="00042E8A"/>
    <w:rsid w:val="0004447C"/>
    <w:rsid w:val="00044CC7"/>
    <w:rsid w:val="00045443"/>
    <w:rsid w:val="000478CD"/>
    <w:rsid w:val="000479CA"/>
    <w:rsid w:val="00047E75"/>
    <w:rsid w:val="000501AE"/>
    <w:rsid w:val="000507C1"/>
    <w:rsid w:val="00050CCA"/>
    <w:rsid w:val="000510C9"/>
    <w:rsid w:val="00052203"/>
    <w:rsid w:val="00052332"/>
    <w:rsid w:val="00052713"/>
    <w:rsid w:val="00052C5D"/>
    <w:rsid w:val="00053538"/>
    <w:rsid w:val="000536C8"/>
    <w:rsid w:val="00053993"/>
    <w:rsid w:val="00055151"/>
    <w:rsid w:val="00055792"/>
    <w:rsid w:val="00056199"/>
    <w:rsid w:val="000564B0"/>
    <w:rsid w:val="00057E07"/>
    <w:rsid w:val="00060275"/>
    <w:rsid w:val="000603A8"/>
    <w:rsid w:val="0006048C"/>
    <w:rsid w:val="0006056D"/>
    <w:rsid w:val="0006135D"/>
    <w:rsid w:val="00062CBB"/>
    <w:rsid w:val="0006510E"/>
    <w:rsid w:val="000653EC"/>
    <w:rsid w:val="00065639"/>
    <w:rsid w:val="0006564B"/>
    <w:rsid w:val="00065FE6"/>
    <w:rsid w:val="00066BB4"/>
    <w:rsid w:val="000676A5"/>
    <w:rsid w:val="000676B8"/>
    <w:rsid w:val="000706A2"/>
    <w:rsid w:val="000707AE"/>
    <w:rsid w:val="0007146F"/>
    <w:rsid w:val="00071504"/>
    <w:rsid w:val="00071882"/>
    <w:rsid w:val="00071A26"/>
    <w:rsid w:val="00072B5B"/>
    <w:rsid w:val="00073189"/>
    <w:rsid w:val="000731DA"/>
    <w:rsid w:val="000739C1"/>
    <w:rsid w:val="00074232"/>
    <w:rsid w:val="00075A62"/>
    <w:rsid w:val="00075B6A"/>
    <w:rsid w:val="00075C06"/>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195"/>
    <w:rsid w:val="0008549D"/>
    <w:rsid w:val="00086CC1"/>
    <w:rsid w:val="0008761B"/>
    <w:rsid w:val="00090065"/>
    <w:rsid w:val="000900E0"/>
    <w:rsid w:val="00090E61"/>
    <w:rsid w:val="00091451"/>
    <w:rsid w:val="00091CF1"/>
    <w:rsid w:val="000922CB"/>
    <w:rsid w:val="00092724"/>
    <w:rsid w:val="000937D4"/>
    <w:rsid w:val="00093BCD"/>
    <w:rsid w:val="00094DF0"/>
    <w:rsid w:val="00096634"/>
    <w:rsid w:val="0009728E"/>
    <w:rsid w:val="000A09D9"/>
    <w:rsid w:val="000A2250"/>
    <w:rsid w:val="000A28D0"/>
    <w:rsid w:val="000A29A7"/>
    <w:rsid w:val="000A3972"/>
    <w:rsid w:val="000A48D0"/>
    <w:rsid w:val="000A4B9D"/>
    <w:rsid w:val="000A4C61"/>
    <w:rsid w:val="000A4F40"/>
    <w:rsid w:val="000A507D"/>
    <w:rsid w:val="000A5F0D"/>
    <w:rsid w:val="000A6DBF"/>
    <w:rsid w:val="000A7564"/>
    <w:rsid w:val="000A7860"/>
    <w:rsid w:val="000B04D0"/>
    <w:rsid w:val="000B1B35"/>
    <w:rsid w:val="000B1B58"/>
    <w:rsid w:val="000B2FE2"/>
    <w:rsid w:val="000B3907"/>
    <w:rsid w:val="000B4ECC"/>
    <w:rsid w:val="000B511E"/>
    <w:rsid w:val="000B57AE"/>
    <w:rsid w:val="000B581C"/>
    <w:rsid w:val="000B5CBA"/>
    <w:rsid w:val="000B6325"/>
    <w:rsid w:val="000B667E"/>
    <w:rsid w:val="000C00E3"/>
    <w:rsid w:val="000C0CCA"/>
    <w:rsid w:val="000C141F"/>
    <w:rsid w:val="000C1463"/>
    <w:rsid w:val="000C158F"/>
    <w:rsid w:val="000C1EE1"/>
    <w:rsid w:val="000C202D"/>
    <w:rsid w:val="000C2708"/>
    <w:rsid w:val="000C2B3E"/>
    <w:rsid w:val="000C39A7"/>
    <w:rsid w:val="000C3BAC"/>
    <w:rsid w:val="000C3C97"/>
    <w:rsid w:val="000C4A8C"/>
    <w:rsid w:val="000C5046"/>
    <w:rsid w:val="000C5B1F"/>
    <w:rsid w:val="000C5DF8"/>
    <w:rsid w:val="000C5E0C"/>
    <w:rsid w:val="000C6450"/>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3DDA"/>
    <w:rsid w:val="000D4528"/>
    <w:rsid w:val="000D52A8"/>
    <w:rsid w:val="000D5E5B"/>
    <w:rsid w:val="000D662B"/>
    <w:rsid w:val="000D70A1"/>
    <w:rsid w:val="000D721C"/>
    <w:rsid w:val="000D7648"/>
    <w:rsid w:val="000D7B76"/>
    <w:rsid w:val="000E0473"/>
    <w:rsid w:val="000E106E"/>
    <w:rsid w:val="000E1B47"/>
    <w:rsid w:val="000E25EC"/>
    <w:rsid w:val="000E2A4C"/>
    <w:rsid w:val="000E35F2"/>
    <w:rsid w:val="000E3B11"/>
    <w:rsid w:val="000E42EA"/>
    <w:rsid w:val="000E4806"/>
    <w:rsid w:val="000E48C8"/>
    <w:rsid w:val="000E4B39"/>
    <w:rsid w:val="000E51FA"/>
    <w:rsid w:val="000E54A6"/>
    <w:rsid w:val="000E56E1"/>
    <w:rsid w:val="000E577A"/>
    <w:rsid w:val="000E60AD"/>
    <w:rsid w:val="000E62EC"/>
    <w:rsid w:val="000E632B"/>
    <w:rsid w:val="000E6A0C"/>
    <w:rsid w:val="000E6C17"/>
    <w:rsid w:val="000E6CC7"/>
    <w:rsid w:val="000E70C3"/>
    <w:rsid w:val="000E7ACC"/>
    <w:rsid w:val="000F03DD"/>
    <w:rsid w:val="000F09F6"/>
    <w:rsid w:val="000F1479"/>
    <w:rsid w:val="000F24CD"/>
    <w:rsid w:val="000F25D7"/>
    <w:rsid w:val="000F27A1"/>
    <w:rsid w:val="000F2810"/>
    <w:rsid w:val="000F2D21"/>
    <w:rsid w:val="000F3C08"/>
    <w:rsid w:val="000F4FD9"/>
    <w:rsid w:val="000F6146"/>
    <w:rsid w:val="000F7415"/>
    <w:rsid w:val="000F7EAC"/>
    <w:rsid w:val="001003D3"/>
    <w:rsid w:val="0010055F"/>
    <w:rsid w:val="0010161D"/>
    <w:rsid w:val="00101AD9"/>
    <w:rsid w:val="00101C71"/>
    <w:rsid w:val="00102107"/>
    <w:rsid w:val="00103096"/>
    <w:rsid w:val="00103183"/>
    <w:rsid w:val="00104047"/>
    <w:rsid w:val="00104231"/>
    <w:rsid w:val="001050E6"/>
    <w:rsid w:val="00105867"/>
    <w:rsid w:val="00105CA8"/>
    <w:rsid w:val="00105DA8"/>
    <w:rsid w:val="0010632C"/>
    <w:rsid w:val="00106CBD"/>
    <w:rsid w:val="00107838"/>
    <w:rsid w:val="00107F4A"/>
    <w:rsid w:val="0011014E"/>
    <w:rsid w:val="0011039B"/>
    <w:rsid w:val="00110799"/>
    <w:rsid w:val="00110D47"/>
    <w:rsid w:val="001110C3"/>
    <w:rsid w:val="001114C0"/>
    <w:rsid w:val="0011164A"/>
    <w:rsid w:val="00111AAC"/>
    <w:rsid w:val="00111C95"/>
    <w:rsid w:val="00111EC5"/>
    <w:rsid w:val="00113006"/>
    <w:rsid w:val="001148CE"/>
    <w:rsid w:val="00114C46"/>
    <w:rsid w:val="00116345"/>
    <w:rsid w:val="00116804"/>
    <w:rsid w:val="00116887"/>
    <w:rsid w:val="00116E35"/>
    <w:rsid w:val="00117118"/>
    <w:rsid w:val="00117695"/>
    <w:rsid w:val="001178AC"/>
    <w:rsid w:val="00120F93"/>
    <w:rsid w:val="001211C3"/>
    <w:rsid w:val="00121B39"/>
    <w:rsid w:val="00123490"/>
    <w:rsid w:val="00124BB3"/>
    <w:rsid w:val="00125460"/>
    <w:rsid w:val="00125666"/>
    <w:rsid w:val="00125F41"/>
    <w:rsid w:val="001276DF"/>
    <w:rsid w:val="001306D5"/>
    <w:rsid w:val="00130B42"/>
    <w:rsid w:val="001313A2"/>
    <w:rsid w:val="001314E0"/>
    <w:rsid w:val="001321F1"/>
    <w:rsid w:val="00133A2A"/>
    <w:rsid w:val="00133CD9"/>
    <w:rsid w:val="0013427D"/>
    <w:rsid w:val="0013537B"/>
    <w:rsid w:val="001354B9"/>
    <w:rsid w:val="00135A77"/>
    <w:rsid w:val="001362CA"/>
    <w:rsid w:val="001363D6"/>
    <w:rsid w:val="0013683D"/>
    <w:rsid w:val="0013697F"/>
    <w:rsid w:val="001374A4"/>
    <w:rsid w:val="001374B6"/>
    <w:rsid w:val="001378DB"/>
    <w:rsid w:val="00137E4E"/>
    <w:rsid w:val="00137E74"/>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4DEB"/>
    <w:rsid w:val="00145A84"/>
    <w:rsid w:val="00145F18"/>
    <w:rsid w:val="00147EE7"/>
    <w:rsid w:val="00150E95"/>
    <w:rsid w:val="00151042"/>
    <w:rsid w:val="00152D26"/>
    <w:rsid w:val="00153DBA"/>
    <w:rsid w:val="001542E8"/>
    <w:rsid w:val="00154E94"/>
    <w:rsid w:val="00155B27"/>
    <w:rsid w:val="00155FE0"/>
    <w:rsid w:val="001562E9"/>
    <w:rsid w:val="00157148"/>
    <w:rsid w:val="001575B1"/>
    <w:rsid w:val="00157B0B"/>
    <w:rsid w:val="00160D26"/>
    <w:rsid w:val="00161FD2"/>
    <w:rsid w:val="0016254A"/>
    <w:rsid w:val="00162771"/>
    <w:rsid w:val="00162D43"/>
    <w:rsid w:val="00163117"/>
    <w:rsid w:val="00163874"/>
    <w:rsid w:val="00164742"/>
    <w:rsid w:val="001647E5"/>
    <w:rsid w:val="00165759"/>
    <w:rsid w:val="00165A9A"/>
    <w:rsid w:val="00165F72"/>
    <w:rsid w:val="00167556"/>
    <w:rsid w:val="001718BD"/>
    <w:rsid w:val="00171A6C"/>
    <w:rsid w:val="00171B64"/>
    <w:rsid w:val="00172696"/>
    <w:rsid w:val="001743A3"/>
    <w:rsid w:val="001744B1"/>
    <w:rsid w:val="00174DF0"/>
    <w:rsid w:val="00175267"/>
    <w:rsid w:val="001765B8"/>
    <w:rsid w:val="00176B8B"/>
    <w:rsid w:val="00181087"/>
    <w:rsid w:val="001819CC"/>
    <w:rsid w:val="001823DC"/>
    <w:rsid w:val="00182D2B"/>
    <w:rsid w:val="00182E71"/>
    <w:rsid w:val="00183256"/>
    <w:rsid w:val="00183931"/>
    <w:rsid w:val="00183970"/>
    <w:rsid w:val="0018436D"/>
    <w:rsid w:val="001847ED"/>
    <w:rsid w:val="00185308"/>
    <w:rsid w:val="0018564E"/>
    <w:rsid w:val="001862B9"/>
    <w:rsid w:val="001863C2"/>
    <w:rsid w:val="00190142"/>
    <w:rsid w:val="0019217B"/>
    <w:rsid w:val="0019350C"/>
    <w:rsid w:val="0019396F"/>
    <w:rsid w:val="0019401C"/>
    <w:rsid w:val="0019447F"/>
    <w:rsid w:val="00195011"/>
    <w:rsid w:val="0019570F"/>
    <w:rsid w:val="00196959"/>
    <w:rsid w:val="00197086"/>
    <w:rsid w:val="00197973"/>
    <w:rsid w:val="001A013A"/>
    <w:rsid w:val="001A03BC"/>
    <w:rsid w:val="001A0E6D"/>
    <w:rsid w:val="001A1014"/>
    <w:rsid w:val="001A15F5"/>
    <w:rsid w:val="001A25D5"/>
    <w:rsid w:val="001A273B"/>
    <w:rsid w:val="001A3746"/>
    <w:rsid w:val="001A3904"/>
    <w:rsid w:val="001A3DC3"/>
    <w:rsid w:val="001A5EFE"/>
    <w:rsid w:val="001A66A2"/>
    <w:rsid w:val="001A684C"/>
    <w:rsid w:val="001A68C5"/>
    <w:rsid w:val="001A787A"/>
    <w:rsid w:val="001A797C"/>
    <w:rsid w:val="001B0267"/>
    <w:rsid w:val="001B1127"/>
    <w:rsid w:val="001B24AB"/>
    <w:rsid w:val="001B2F1E"/>
    <w:rsid w:val="001B354F"/>
    <w:rsid w:val="001B5CB3"/>
    <w:rsid w:val="001B6CBB"/>
    <w:rsid w:val="001C15C0"/>
    <w:rsid w:val="001C2C7F"/>
    <w:rsid w:val="001C30E5"/>
    <w:rsid w:val="001C404B"/>
    <w:rsid w:val="001C471A"/>
    <w:rsid w:val="001C4B40"/>
    <w:rsid w:val="001C5774"/>
    <w:rsid w:val="001C5A3B"/>
    <w:rsid w:val="001C5A4F"/>
    <w:rsid w:val="001C5B3F"/>
    <w:rsid w:val="001C63E7"/>
    <w:rsid w:val="001C7431"/>
    <w:rsid w:val="001C756E"/>
    <w:rsid w:val="001C7705"/>
    <w:rsid w:val="001C7F4D"/>
    <w:rsid w:val="001D0314"/>
    <w:rsid w:val="001D0D59"/>
    <w:rsid w:val="001D13B9"/>
    <w:rsid w:val="001D202E"/>
    <w:rsid w:val="001D213C"/>
    <w:rsid w:val="001D2F8D"/>
    <w:rsid w:val="001D3767"/>
    <w:rsid w:val="001D3F2D"/>
    <w:rsid w:val="001D4029"/>
    <w:rsid w:val="001D4257"/>
    <w:rsid w:val="001D54D3"/>
    <w:rsid w:val="001D59CD"/>
    <w:rsid w:val="001D68CC"/>
    <w:rsid w:val="001D78FD"/>
    <w:rsid w:val="001D7C01"/>
    <w:rsid w:val="001E12FF"/>
    <w:rsid w:val="001E2BD9"/>
    <w:rsid w:val="001E3C7C"/>
    <w:rsid w:val="001E4B74"/>
    <w:rsid w:val="001E4D2E"/>
    <w:rsid w:val="001E5B07"/>
    <w:rsid w:val="001E6482"/>
    <w:rsid w:val="001E6A6D"/>
    <w:rsid w:val="001E7256"/>
    <w:rsid w:val="001F0512"/>
    <w:rsid w:val="001F0C9B"/>
    <w:rsid w:val="001F0E55"/>
    <w:rsid w:val="001F0FA5"/>
    <w:rsid w:val="001F115F"/>
    <w:rsid w:val="001F19E1"/>
    <w:rsid w:val="001F1A80"/>
    <w:rsid w:val="001F1C1F"/>
    <w:rsid w:val="001F1DAD"/>
    <w:rsid w:val="001F1F0C"/>
    <w:rsid w:val="001F1F50"/>
    <w:rsid w:val="001F24A5"/>
    <w:rsid w:val="001F38D5"/>
    <w:rsid w:val="001F3CF1"/>
    <w:rsid w:val="001F5616"/>
    <w:rsid w:val="001F5643"/>
    <w:rsid w:val="001F61D4"/>
    <w:rsid w:val="001F6949"/>
    <w:rsid w:val="001F6C13"/>
    <w:rsid w:val="0020097F"/>
    <w:rsid w:val="00200ACF"/>
    <w:rsid w:val="00200CC0"/>
    <w:rsid w:val="00201112"/>
    <w:rsid w:val="0020160B"/>
    <w:rsid w:val="00201B1B"/>
    <w:rsid w:val="0020231D"/>
    <w:rsid w:val="00202D28"/>
    <w:rsid w:val="00202D6D"/>
    <w:rsid w:val="0020340A"/>
    <w:rsid w:val="00203ADF"/>
    <w:rsid w:val="0020556F"/>
    <w:rsid w:val="00205803"/>
    <w:rsid w:val="00205946"/>
    <w:rsid w:val="0020596D"/>
    <w:rsid w:val="00205B27"/>
    <w:rsid w:val="002066E8"/>
    <w:rsid w:val="00206B46"/>
    <w:rsid w:val="00207325"/>
    <w:rsid w:val="00210301"/>
    <w:rsid w:val="00210C3C"/>
    <w:rsid w:val="00210FDC"/>
    <w:rsid w:val="002112BC"/>
    <w:rsid w:val="00211E85"/>
    <w:rsid w:val="00211F81"/>
    <w:rsid w:val="00212BBD"/>
    <w:rsid w:val="00212C3F"/>
    <w:rsid w:val="0021392D"/>
    <w:rsid w:val="00214117"/>
    <w:rsid w:val="002144C8"/>
    <w:rsid w:val="002150B9"/>
    <w:rsid w:val="002154BC"/>
    <w:rsid w:val="0021666B"/>
    <w:rsid w:val="0021734C"/>
    <w:rsid w:val="00220289"/>
    <w:rsid w:val="002206E8"/>
    <w:rsid w:val="00221B12"/>
    <w:rsid w:val="00221CD8"/>
    <w:rsid w:val="00221DAA"/>
    <w:rsid w:val="0022277A"/>
    <w:rsid w:val="00223C60"/>
    <w:rsid w:val="00223E3A"/>
    <w:rsid w:val="00224B80"/>
    <w:rsid w:val="00225168"/>
    <w:rsid w:val="00227C33"/>
    <w:rsid w:val="00227D64"/>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93B"/>
    <w:rsid w:val="00237A4A"/>
    <w:rsid w:val="00240CE1"/>
    <w:rsid w:val="00240D7A"/>
    <w:rsid w:val="00241CB4"/>
    <w:rsid w:val="0024236E"/>
    <w:rsid w:val="002430EA"/>
    <w:rsid w:val="00243C6F"/>
    <w:rsid w:val="002445A2"/>
    <w:rsid w:val="00244A89"/>
    <w:rsid w:val="002457D7"/>
    <w:rsid w:val="00245F14"/>
    <w:rsid w:val="0024612B"/>
    <w:rsid w:val="002469F2"/>
    <w:rsid w:val="002470FC"/>
    <w:rsid w:val="00247315"/>
    <w:rsid w:val="0024735A"/>
    <w:rsid w:val="00247917"/>
    <w:rsid w:val="00247A98"/>
    <w:rsid w:val="002500DA"/>
    <w:rsid w:val="00250F57"/>
    <w:rsid w:val="00251687"/>
    <w:rsid w:val="0025263E"/>
    <w:rsid w:val="00252A87"/>
    <w:rsid w:val="00252C77"/>
    <w:rsid w:val="002530C9"/>
    <w:rsid w:val="002532C6"/>
    <w:rsid w:val="002533B4"/>
    <w:rsid w:val="0025352A"/>
    <w:rsid w:val="0025363E"/>
    <w:rsid w:val="002538F1"/>
    <w:rsid w:val="00255360"/>
    <w:rsid w:val="00255A9E"/>
    <w:rsid w:val="00255E99"/>
    <w:rsid w:val="00255ECA"/>
    <w:rsid w:val="00255FBB"/>
    <w:rsid w:val="002560CA"/>
    <w:rsid w:val="00257066"/>
    <w:rsid w:val="0025730E"/>
    <w:rsid w:val="00257319"/>
    <w:rsid w:val="002578D1"/>
    <w:rsid w:val="00257E83"/>
    <w:rsid w:val="00257F19"/>
    <w:rsid w:val="0026123E"/>
    <w:rsid w:val="002620DC"/>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5FC"/>
    <w:rsid w:val="00273FC5"/>
    <w:rsid w:val="002747D5"/>
    <w:rsid w:val="00275AFA"/>
    <w:rsid w:val="00277118"/>
    <w:rsid w:val="00277237"/>
    <w:rsid w:val="0027759F"/>
    <w:rsid w:val="00280531"/>
    <w:rsid w:val="00280761"/>
    <w:rsid w:val="00281579"/>
    <w:rsid w:val="00281A2D"/>
    <w:rsid w:val="0028201B"/>
    <w:rsid w:val="00282204"/>
    <w:rsid w:val="00283C6F"/>
    <w:rsid w:val="00284B13"/>
    <w:rsid w:val="00284DF7"/>
    <w:rsid w:val="002850E8"/>
    <w:rsid w:val="002855F9"/>
    <w:rsid w:val="00286F8B"/>
    <w:rsid w:val="00286FBF"/>
    <w:rsid w:val="00287037"/>
    <w:rsid w:val="00290076"/>
    <w:rsid w:val="0029097B"/>
    <w:rsid w:val="00290AF3"/>
    <w:rsid w:val="002918BE"/>
    <w:rsid w:val="00291A3C"/>
    <w:rsid w:val="00292164"/>
    <w:rsid w:val="002925C7"/>
    <w:rsid w:val="00292A21"/>
    <w:rsid w:val="002930C6"/>
    <w:rsid w:val="0029311F"/>
    <w:rsid w:val="002937BB"/>
    <w:rsid w:val="002949C5"/>
    <w:rsid w:val="00295138"/>
    <w:rsid w:val="00295291"/>
    <w:rsid w:val="002957E1"/>
    <w:rsid w:val="00295B40"/>
    <w:rsid w:val="00295C4C"/>
    <w:rsid w:val="00296190"/>
    <w:rsid w:val="0029751C"/>
    <w:rsid w:val="002A04AB"/>
    <w:rsid w:val="002A0506"/>
    <w:rsid w:val="002A0796"/>
    <w:rsid w:val="002A0EBE"/>
    <w:rsid w:val="002A1250"/>
    <w:rsid w:val="002A19C2"/>
    <w:rsid w:val="002A2D1A"/>
    <w:rsid w:val="002A2DC6"/>
    <w:rsid w:val="002A38E9"/>
    <w:rsid w:val="002A4539"/>
    <w:rsid w:val="002A4E8D"/>
    <w:rsid w:val="002A5157"/>
    <w:rsid w:val="002A6191"/>
    <w:rsid w:val="002B0014"/>
    <w:rsid w:val="002B0A23"/>
    <w:rsid w:val="002B0C14"/>
    <w:rsid w:val="002B161F"/>
    <w:rsid w:val="002B1B03"/>
    <w:rsid w:val="002B1F0B"/>
    <w:rsid w:val="002B2303"/>
    <w:rsid w:val="002B2382"/>
    <w:rsid w:val="002B29C5"/>
    <w:rsid w:val="002B402D"/>
    <w:rsid w:val="002B40BE"/>
    <w:rsid w:val="002B4282"/>
    <w:rsid w:val="002B4697"/>
    <w:rsid w:val="002B5329"/>
    <w:rsid w:val="002B5EC8"/>
    <w:rsid w:val="002B659C"/>
    <w:rsid w:val="002B6B25"/>
    <w:rsid w:val="002C08DE"/>
    <w:rsid w:val="002C0C5D"/>
    <w:rsid w:val="002C1940"/>
    <w:rsid w:val="002C1CF3"/>
    <w:rsid w:val="002C24B0"/>
    <w:rsid w:val="002C2745"/>
    <w:rsid w:val="002C2B4F"/>
    <w:rsid w:val="002C3AF5"/>
    <w:rsid w:val="002C429B"/>
    <w:rsid w:val="002C4761"/>
    <w:rsid w:val="002C4E56"/>
    <w:rsid w:val="002C573D"/>
    <w:rsid w:val="002C5B1D"/>
    <w:rsid w:val="002C612B"/>
    <w:rsid w:val="002C6202"/>
    <w:rsid w:val="002C63AA"/>
    <w:rsid w:val="002C6C74"/>
    <w:rsid w:val="002C6D65"/>
    <w:rsid w:val="002C7132"/>
    <w:rsid w:val="002C75C4"/>
    <w:rsid w:val="002C75E1"/>
    <w:rsid w:val="002C77A4"/>
    <w:rsid w:val="002C7A05"/>
    <w:rsid w:val="002D0193"/>
    <w:rsid w:val="002D0A30"/>
    <w:rsid w:val="002D0BB5"/>
    <w:rsid w:val="002D0C1C"/>
    <w:rsid w:val="002D105B"/>
    <w:rsid w:val="002D1EDE"/>
    <w:rsid w:val="002D2C97"/>
    <w:rsid w:val="002D367B"/>
    <w:rsid w:val="002D3AB5"/>
    <w:rsid w:val="002D3CA9"/>
    <w:rsid w:val="002D4F7D"/>
    <w:rsid w:val="002D562B"/>
    <w:rsid w:val="002D687E"/>
    <w:rsid w:val="002D6CF6"/>
    <w:rsid w:val="002D6DCF"/>
    <w:rsid w:val="002E01C5"/>
    <w:rsid w:val="002E04EC"/>
    <w:rsid w:val="002E0F09"/>
    <w:rsid w:val="002E0FA9"/>
    <w:rsid w:val="002E26F8"/>
    <w:rsid w:val="002E2938"/>
    <w:rsid w:val="002E30CE"/>
    <w:rsid w:val="002E3B28"/>
    <w:rsid w:val="002E3FDF"/>
    <w:rsid w:val="002E4739"/>
    <w:rsid w:val="002E5339"/>
    <w:rsid w:val="002E6AFD"/>
    <w:rsid w:val="002E7D38"/>
    <w:rsid w:val="002F0861"/>
    <w:rsid w:val="002F1869"/>
    <w:rsid w:val="002F18D3"/>
    <w:rsid w:val="002F1AC0"/>
    <w:rsid w:val="002F1B0F"/>
    <w:rsid w:val="002F1C52"/>
    <w:rsid w:val="002F2234"/>
    <w:rsid w:val="002F22A0"/>
    <w:rsid w:val="002F24D3"/>
    <w:rsid w:val="002F33FE"/>
    <w:rsid w:val="002F3447"/>
    <w:rsid w:val="002F355B"/>
    <w:rsid w:val="002F372C"/>
    <w:rsid w:val="002F3973"/>
    <w:rsid w:val="002F49CD"/>
    <w:rsid w:val="002F4A38"/>
    <w:rsid w:val="002F4EF6"/>
    <w:rsid w:val="002F5ABC"/>
    <w:rsid w:val="002F5BAB"/>
    <w:rsid w:val="002F5FD9"/>
    <w:rsid w:val="002F71AC"/>
    <w:rsid w:val="002F7BD4"/>
    <w:rsid w:val="002F7C0A"/>
    <w:rsid w:val="003001F7"/>
    <w:rsid w:val="003009D2"/>
    <w:rsid w:val="00300B97"/>
    <w:rsid w:val="00301ADE"/>
    <w:rsid w:val="003029A8"/>
    <w:rsid w:val="00304AD0"/>
    <w:rsid w:val="00304C76"/>
    <w:rsid w:val="00305165"/>
    <w:rsid w:val="003058E5"/>
    <w:rsid w:val="00307A4D"/>
    <w:rsid w:val="00307E45"/>
    <w:rsid w:val="00307EE1"/>
    <w:rsid w:val="00311226"/>
    <w:rsid w:val="003113EE"/>
    <w:rsid w:val="00311C15"/>
    <w:rsid w:val="003128D6"/>
    <w:rsid w:val="00313394"/>
    <w:rsid w:val="003138A5"/>
    <w:rsid w:val="00314CD9"/>
    <w:rsid w:val="00316271"/>
    <w:rsid w:val="00317479"/>
    <w:rsid w:val="003216AE"/>
    <w:rsid w:val="00321C86"/>
    <w:rsid w:val="00321DC9"/>
    <w:rsid w:val="00321E6F"/>
    <w:rsid w:val="00321ED9"/>
    <w:rsid w:val="0032328E"/>
    <w:rsid w:val="00323852"/>
    <w:rsid w:val="003242E1"/>
    <w:rsid w:val="00325708"/>
    <w:rsid w:val="003258D2"/>
    <w:rsid w:val="003268DF"/>
    <w:rsid w:val="00326B78"/>
    <w:rsid w:val="00326B8D"/>
    <w:rsid w:val="00326E2C"/>
    <w:rsid w:val="00327CDC"/>
    <w:rsid w:val="003308F7"/>
    <w:rsid w:val="00330C5A"/>
    <w:rsid w:val="0033130F"/>
    <w:rsid w:val="00331421"/>
    <w:rsid w:val="00333FAD"/>
    <w:rsid w:val="00334630"/>
    <w:rsid w:val="003351CF"/>
    <w:rsid w:val="003363ED"/>
    <w:rsid w:val="00336D19"/>
    <w:rsid w:val="003370B4"/>
    <w:rsid w:val="00337370"/>
    <w:rsid w:val="003408C0"/>
    <w:rsid w:val="00340BFE"/>
    <w:rsid w:val="00340C84"/>
    <w:rsid w:val="00340DBE"/>
    <w:rsid w:val="0034128D"/>
    <w:rsid w:val="00342B50"/>
    <w:rsid w:val="00343C7C"/>
    <w:rsid w:val="00344CAA"/>
    <w:rsid w:val="00345A07"/>
    <w:rsid w:val="00345ABA"/>
    <w:rsid w:val="003474CA"/>
    <w:rsid w:val="00350345"/>
    <w:rsid w:val="003503C1"/>
    <w:rsid w:val="00351600"/>
    <w:rsid w:val="00353664"/>
    <w:rsid w:val="00354486"/>
    <w:rsid w:val="003544C6"/>
    <w:rsid w:val="0035566E"/>
    <w:rsid w:val="00355C6E"/>
    <w:rsid w:val="00360579"/>
    <w:rsid w:val="00360970"/>
    <w:rsid w:val="00360F79"/>
    <w:rsid w:val="00361B06"/>
    <w:rsid w:val="00361D1D"/>
    <w:rsid w:val="003621D3"/>
    <w:rsid w:val="00362235"/>
    <w:rsid w:val="00364D59"/>
    <w:rsid w:val="003656A1"/>
    <w:rsid w:val="003667DA"/>
    <w:rsid w:val="0036687E"/>
    <w:rsid w:val="00367093"/>
    <w:rsid w:val="00371B0D"/>
    <w:rsid w:val="00373039"/>
    <w:rsid w:val="00373EFA"/>
    <w:rsid w:val="00374068"/>
    <w:rsid w:val="003743D6"/>
    <w:rsid w:val="00375111"/>
    <w:rsid w:val="00375E42"/>
    <w:rsid w:val="0037688A"/>
    <w:rsid w:val="003810BE"/>
    <w:rsid w:val="0038243C"/>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70A"/>
    <w:rsid w:val="003928F8"/>
    <w:rsid w:val="003945E7"/>
    <w:rsid w:val="0039474D"/>
    <w:rsid w:val="00394D5D"/>
    <w:rsid w:val="00394FB3"/>
    <w:rsid w:val="003961ED"/>
    <w:rsid w:val="00396C10"/>
    <w:rsid w:val="00396D01"/>
    <w:rsid w:val="00396E00"/>
    <w:rsid w:val="003975C0"/>
    <w:rsid w:val="003977A5"/>
    <w:rsid w:val="003A0898"/>
    <w:rsid w:val="003A0D8D"/>
    <w:rsid w:val="003A174C"/>
    <w:rsid w:val="003A1869"/>
    <w:rsid w:val="003A1E1B"/>
    <w:rsid w:val="003A3606"/>
    <w:rsid w:val="003A3870"/>
    <w:rsid w:val="003A3EA4"/>
    <w:rsid w:val="003A4C27"/>
    <w:rsid w:val="003A4D23"/>
    <w:rsid w:val="003A4F2F"/>
    <w:rsid w:val="003A5B6B"/>
    <w:rsid w:val="003B082C"/>
    <w:rsid w:val="003B0F43"/>
    <w:rsid w:val="003B15AD"/>
    <w:rsid w:val="003B28D3"/>
    <w:rsid w:val="003B2AB0"/>
    <w:rsid w:val="003B2F53"/>
    <w:rsid w:val="003B3160"/>
    <w:rsid w:val="003B3C76"/>
    <w:rsid w:val="003B3CCF"/>
    <w:rsid w:val="003B4468"/>
    <w:rsid w:val="003B522B"/>
    <w:rsid w:val="003B54BD"/>
    <w:rsid w:val="003B6623"/>
    <w:rsid w:val="003B66B0"/>
    <w:rsid w:val="003B671C"/>
    <w:rsid w:val="003C044D"/>
    <w:rsid w:val="003C073B"/>
    <w:rsid w:val="003C0FBC"/>
    <w:rsid w:val="003C1865"/>
    <w:rsid w:val="003C1C79"/>
    <w:rsid w:val="003C1F1C"/>
    <w:rsid w:val="003C20E9"/>
    <w:rsid w:val="003C223C"/>
    <w:rsid w:val="003C24D1"/>
    <w:rsid w:val="003C2812"/>
    <w:rsid w:val="003C2BA1"/>
    <w:rsid w:val="003C3A20"/>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1D6F"/>
    <w:rsid w:val="003E2623"/>
    <w:rsid w:val="003E27C7"/>
    <w:rsid w:val="003E32C8"/>
    <w:rsid w:val="003E33D4"/>
    <w:rsid w:val="003E3906"/>
    <w:rsid w:val="003E4CAB"/>
    <w:rsid w:val="003E51CA"/>
    <w:rsid w:val="003E59F4"/>
    <w:rsid w:val="003E679B"/>
    <w:rsid w:val="003E79D6"/>
    <w:rsid w:val="003F1434"/>
    <w:rsid w:val="003F2159"/>
    <w:rsid w:val="003F2B62"/>
    <w:rsid w:val="003F4AC7"/>
    <w:rsid w:val="003F4C4F"/>
    <w:rsid w:val="003F4FE2"/>
    <w:rsid w:val="003F6009"/>
    <w:rsid w:val="003F77D0"/>
    <w:rsid w:val="003F783C"/>
    <w:rsid w:val="004017E3"/>
    <w:rsid w:val="00402F16"/>
    <w:rsid w:val="0040399B"/>
    <w:rsid w:val="00403B58"/>
    <w:rsid w:val="00404422"/>
    <w:rsid w:val="00404F75"/>
    <w:rsid w:val="00405556"/>
    <w:rsid w:val="00406950"/>
    <w:rsid w:val="00407777"/>
    <w:rsid w:val="00407D79"/>
    <w:rsid w:val="0041049A"/>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17BDC"/>
    <w:rsid w:val="00420B1E"/>
    <w:rsid w:val="00420CE1"/>
    <w:rsid w:val="00420E49"/>
    <w:rsid w:val="004210B1"/>
    <w:rsid w:val="004211AF"/>
    <w:rsid w:val="00421787"/>
    <w:rsid w:val="00421E14"/>
    <w:rsid w:val="00422400"/>
    <w:rsid w:val="004243EE"/>
    <w:rsid w:val="00424AE4"/>
    <w:rsid w:val="00425036"/>
    <w:rsid w:val="004253C0"/>
    <w:rsid w:val="00425738"/>
    <w:rsid w:val="00425800"/>
    <w:rsid w:val="00427433"/>
    <w:rsid w:val="004275ED"/>
    <w:rsid w:val="00430280"/>
    <w:rsid w:val="004307A2"/>
    <w:rsid w:val="0043144C"/>
    <w:rsid w:val="00433540"/>
    <w:rsid w:val="004348F9"/>
    <w:rsid w:val="0043688E"/>
    <w:rsid w:val="00437B81"/>
    <w:rsid w:val="00437DB2"/>
    <w:rsid w:val="0044087E"/>
    <w:rsid w:val="00440DEB"/>
    <w:rsid w:val="0044100D"/>
    <w:rsid w:val="00441CFE"/>
    <w:rsid w:val="00443AE3"/>
    <w:rsid w:val="0044423F"/>
    <w:rsid w:val="0044452B"/>
    <w:rsid w:val="00444C48"/>
    <w:rsid w:val="004467F1"/>
    <w:rsid w:val="0045011D"/>
    <w:rsid w:val="00452B03"/>
    <w:rsid w:val="0045319A"/>
    <w:rsid w:val="004531D4"/>
    <w:rsid w:val="00453D26"/>
    <w:rsid w:val="0045457E"/>
    <w:rsid w:val="00455603"/>
    <w:rsid w:val="00455955"/>
    <w:rsid w:val="00456633"/>
    <w:rsid w:val="004569F7"/>
    <w:rsid w:val="00457DD4"/>
    <w:rsid w:val="004607E9"/>
    <w:rsid w:val="00460F7B"/>
    <w:rsid w:val="004610E2"/>
    <w:rsid w:val="00461F72"/>
    <w:rsid w:val="00462CD5"/>
    <w:rsid w:val="00463323"/>
    <w:rsid w:val="00463B5D"/>
    <w:rsid w:val="004641E7"/>
    <w:rsid w:val="004647AA"/>
    <w:rsid w:val="0046490E"/>
    <w:rsid w:val="00464E21"/>
    <w:rsid w:val="00465EA7"/>
    <w:rsid w:val="00467A08"/>
    <w:rsid w:val="00467A4F"/>
    <w:rsid w:val="00467C5A"/>
    <w:rsid w:val="004700AD"/>
    <w:rsid w:val="0047019C"/>
    <w:rsid w:val="00470765"/>
    <w:rsid w:val="004708E0"/>
    <w:rsid w:val="00470B3D"/>
    <w:rsid w:val="00471986"/>
    <w:rsid w:val="00471EA8"/>
    <w:rsid w:val="00472F1D"/>
    <w:rsid w:val="0047315E"/>
    <w:rsid w:val="004741E7"/>
    <w:rsid w:val="0047484E"/>
    <w:rsid w:val="0047542D"/>
    <w:rsid w:val="00476595"/>
    <w:rsid w:val="0047678F"/>
    <w:rsid w:val="00476F4B"/>
    <w:rsid w:val="00477F93"/>
    <w:rsid w:val="00481E2B"/>
    <w:rsid w:val="00482191"/>
    <w:rsid w:val="00482532"/>
    <w:rsid w:val="00483724"/>
    <w:rsid w:val="00484584"/>
    <w:rsid w:val="00484906"/>
    <w:rsid w:val="004852D5"/>
    <w:rsid w:val="00486908"/>
    <w:rsid w:val="004871CE"/>
    <w:rsid w:val="00490257"/>
    <w:rsid w:val="0049194D"/>
    <w:rsid w:val="00492C3E"/>
    <w:rsid w:val="0049305E"/>
    <w:rsid w:val="004931E8"/>
    <w:rsid w:val="004932DF"/>
    <w:rsid w:val="00493DCE"/>
    <w:rsid w:val="00493F1F"/>
    <w:rsid w:val="004941FF"/>
    <w:rsid w:val="00495838"/>
    <w:rsid w:val="00495EEA"/>
    <w:rsid w:val="00496DB8"/>
    <w:rsid w:val="004973DE"/>
    <w:rsid w:val="004A0003"/>
    <w:rsid w:val="004A1300"/>
    <w:rsid w:val="004A2C0A"/>
    <w:rsid w:val="004A2F54"/>
    <w:rsid w:val="004A3B8A"/>
    <w:rsid w:val="004A4E51"/>
    <w:rsid w:val="004A5724"/>
    <w:rsid w:val="004A745E"/>
    <w:rsid w:val="004A7578"/>
    <w:rsid w:val="004A77B3"/>
    <w:rsid w:val="004B05CD"/>
    <w:rsid w:val="004B0E4F"/>
    <w:rsid w:val="004B1440"/>
    <w:rsid w:val="004B1869"/>
    <w:rsid w:val="004B2A18"/>
    <w:rsid w:val="004B34D6"/>
    <w:rsid w:val="004B54B0"/>
    <w:rsid w:val="004B5701"/>
    <w:rsid w:val="004B5B86"/>
    <w:rsid w:val="004B77A6"/>
    <w:rsid w:val="004B7D21"/>
    <w:rsid w:val="004C0654"/>
    <w:rsid w:val="004C13D9"/>
    <w:rsid w:val="004C13F2"/>
    <w:rsid w:val="004C1987"/>
    <w:rsid w:val="004C1A63"/>
    <w:rsid w:val="004C1C89"/>
    <w:rsid w:val="004C2524"/>
    <w:rsid w:val="004C2987"/>
    <w:rsid w:val="004C2CA7"/>
    <w:rsid w:val="004C3C78"/>
    <w:rsid w:val="004C44A9"/>
    <w:rsid w:val="004C4510"/>
    <w:rsid w:val="004C4842"/>
    <w:rsid w:val="004C5193"/>
    <w:rsid w:val="004C5417"/>
    <w:rsid w:val="004C63E7"/>
    <w:rsid w:val="004C666F"/>
    <w:rsid w:val="004C70A1"/>
    <w:rsid w:val="004C7286"/>
    <w:rsid w:val="004C7AB9"/>
    <w:rsid w:val="004C7B89"/>
    <w:rsid w:val="004D03E2"/>
    <w:rsid w:val="004D09ED"/>
    <w:rsid w:val="004D0CA0"/>
    <w:rsid w:val="004D1098"/>
    <w:rsid w:val="004D16FD"/>
    <w:rsid w:val="004D1959"/>
    <w:rsid w:val="004D1B54"/>
    <w:rsid w:val="004D1D77"/>
    <w:rsid w:val="004D1EA4"/>
    <w:rsid w:val="004D21EE"/>
    <w:rsid w:val="004D2510"/>
    <w:rsid w:val="004D2866"/>
    <w:rsid w:val="004D32F5"/>
    <w:rsid w:val="004D3E3D"/>
    <w:rsid w:val="004D46BE"/>
    <w:rsid w:val="004D5019"/>
    <w:rsid w:val="004D52A5"/>
    <w:rsid w:val="004D5E05"/>
    <w:rsid w:val="004D6BAA"/>
    <w:rsid w:val="004D7BB2"/>
    <w:rsid w:val="004D7F7E"/>
    <w:rsid w:val="004E028A"/>
    <w:rsid w:val="004E0C70"/>
    <w:rsid w:val="004E1D52"/>
    <w:rsid w:val="004E1E63"/>
    <w:rsid w:val="004E2275"/>
    <w:rsid w:val="004E24E0"/>
    <w:rsid w:val="004E3588"/>
    <w:rsid w:val="004E363D"/>
    <w:rsid w:val="004E4850"/>
    <w:rsid w:val="004E56CF"/>
    <w:rsid w:val="004E60E8"/>
    <w:rsid w:val="004E67B8"/>
    <w:rsid w:val="004E6A6B"/>
    <w:rsid w:val="004F00C4"/>
    <w:rsid w:val="004F0518"/>
    <w:rsid w:val="004F06C6"/>
    <w:rsid w:val="004F0F67"/>
    <w:rsid w:val="004F171C"/>
    <w:rsid w:val="004F1FB4"/>
    <w:rsid w:val="004F2A55"/>
    <w:rsid w:val="004F315D"/>
    <w:rsid w:val="004F3974"/>
    <w:rsid w:val="004F4283"/>
    <w:rsid w:val="004F42D3"/>
    <w:rsid w:val="004F4542"/>
    <w:rsid w:val="004F4C5E"/>
    <w:rsid w:val="004F4CB8"/>
    <w:rsid w:val="004F5ADA"/>
    <w:rsid w:val="004F5D90"/>
    <w:rsid w:val="004F6BC0"/>
    <w:rsid w:val="004F7238"/>
    <w:rsid w:val="004F733C"/>
    <w:rsid w:val="004F7A86"/>
    <w:rsid w:val="004F7F63"/>
    <w:rsid w:val="00500097"/>
    <w:rsid w:val="0050021A"/>
    <w:rsid w:val="00500B25"/>
    <w:rsid w:val="00500E3B"/>
    <w:rsid w:val="005013D6"/>
    <w:rsid w:val="00501C1D"/>
    <w:rsid w:val="00501E25"/>
    <w:rsid w:val="00502AF0"/>
    <w:rsid w:val="00502F80"/>
    <w:rsid w:val="00503406"/>
    <w:rsid w:val="005034D3"/>
    <w:rsid w:val="0050374E"/>
    <w:rsid w:val="00503C00"/>
    <w:rsid w:val="005050CE"/>
    <w:rsid w:val="005060D7"/>
    <w:rsid w:val="00507217"/>
    <w:rsid w:val="005074D8"/>
    <w:rsid w:val="0051015F"/>
    <w:rsid w:val="0051079A"/>
    <w:rsid w:val="0051164F"/>
    <w:rsid w:val="00511B52"/>
    <w:rsid w:val="00512FEC"/>
    <w:rsid w:val="005137AB"/>
    <w:rsid w:val="00514D4F"/>
    <w:rsid w:val="005160E8"/>
    <w:rsid w:val="005162D6"/>
    <w:rsid w:val="005165B9"/>
    <w:rsid w:val="005165E1"/>
    <w:rsid w:val="00517979"/>
    <w:rsid w:val="00517AFD"/>
    <w:rsid w:val="005207A6"/>
    <w:rsid w:val="00521866"/>
    <w:rsid w:val="005218CB"/>
    <w:rsid w:val="00522029"/>
    <w:rsid w:val="00522621"/>
    <w:rsid w:val="005231FB"/>
    <w:rsid w:val="00523AB9"/>
    <w:rsid w:val="00523F40"/>
    <w:rsid w:val="005274AA"/>
    <w:rsid w:val="00527E95"/>
    <w:rsid w:val="00530074"/>
    <w:rsid w:val="0053010E"/>
    <w:rsid w:val="00530540"/>
    <w:rsid w:val="00530605"/>
    <w:rsid w:val="0053081E"/>
    <w:rsid w:val="00531110"/>
    <w:rsid w:val="005311F3"/>
    <w:rsid w:val="00531519"/>
    <w:rsid w:val="00532C15"/>
    <w:rsid w:val="00534418"/>
    <w:rsid w:val="0053564B"/>
    <w:rsid w:val="005359C5"/>
    <w:rsid w:val="00536B3E"/>
    <w:rsid w:val="00536EF3"/>
    <w:rsid w:val="00537790"/>
    <w:rsid w:val="00537A15"/>
    <w:rsid w:val="00537F38"/>
    <w:rsid w:val="00541E70"/>
    <w:rsid w:val="005422E6"/>
    <w:rsid w:val="005435D9"/>
    <w:rsid w:val="00543FC0"/>
    <w:rsid w:val="005445A7"/>
    <w:rsid w:val="0054477D"/>
    <w:rsid w:val="0054526F"/>
    <w:rsid w:val="0054534F"/>
    <w:rsid w:val="00546624"/>
    <w:rsid w:val="00546B5E"/>
    <w:rsid w:val="00547524"/>
    <w:rsid w:val="00547DC6"/>
    <w:rsid w:val="00550B81"/>
    <w:rsid w:val="00550CF0"/>
    <w:rsid w:val="00551BFE"/>
    <w:rsid w:val="00551D08"/>
    <w:rsid w:val="005527A9"/>
    <w:rsid w:val="00552BD2"/>
    <w:rsid w:val="00552CF1"/>
    <w:rsid w:val="00553E07"/>
    <w:rsid w:val="00553E64"/>
    <w:rsid w:val="00554426"/>
    <w:rsid w:val="00555147"/>
    <w:rsid w:val="00555832"/>
    <w:rsid w:val="005559D1"/>
    <w:rsid w:val="0055636C"/>
    <w:rsid w:val="005565CD"/>
    <w:rsid w:val="00556982"/>
    <w:rsid w:val="00556DAB"/>
    <w:rsid w:val="005574D9"/>
    <w:rsid w:val="00557541"/>
    <w:rsid w:val="005575FA"/>
    <w:rsid w:val="005579C9"/>
    <w:rsid w:val="00557B79"/>
    <w:rsid w:val="00557FE9"/>
    <w:rsid w:val="0056071F"/>
    <w:rsid w:val="0056084A"/>
    <w:rsid w:val="00560D99"/>
    <w:rsid w:val="005611AF"/>
    <w:rsid w:val="00561AB8"/>
    <w:rsid w:val="0056298D"/>
    <w:rsid w:val="00563474"/>
    <w:rsid w:val="00563B47"/>
    <w:rsid w:val="005643D0"/>
    <w:rsid w:val="00564569"/>
    <w:rsid w:val="00565C15"/>
    <w:rsid w:val="00565F38"/>
    <w:rsid w:val="00566576"/>
    <w:rsid w:val="00567886"/>
    <w:rsid w:val="00567F72"/>
    <w:rsid w:val="00570ACF"/>
    <w:rsid w:val="00572079"/>
    <w:rsid w:val="00572177"/>
    <w:rsid w:val="00575588"/>
    <w:rsid w:val="00575857"/>
    <w:rsid w:val="00575F24"/>
    <w:rsid w:val="00575F4C"/>
    <w:rsid w:val="005768B9"/>
    <w:rsid w:val="00576D72"/>
    <w:rsid w:val="00577075"/>
    <w:rsid w:val="0057743C"/>
    <w:rsid w:val="0058041E"/>
    <w:rsid w:val="005806FC"/>
    <w:rsid w:val="00581ABA"/>
    <w:rsid w:val="00581DE6"/>
    <w:rsid w:val="00582A17"/>
    <w:rsid w:val="00582DBB"/>
    <w:rsid w:val="00584E29"/>
    <w:rsid w:val="00584E30"/>
    <w:rsid w:val="0058568C"/>
    <w:rsid w:val="00585C0C"/>
    <w:rsid w:val="00586B08"/>
    <w:rsid w:val="00587007"/>
    <w:rsid w:val="00587B56"/>
    <w:rsid w:val="00587DDE"/>
    <w:rsid w:val="0059081A"/>
    <w:rsid w:val="005910C1"/>
    <w:rsid w:val="00591338"/>
    <w:rsid w:val="005914BD"/>
    <w:rsid w:val="00591BE6"/>
    <w:rsid w:val="005926E1"/>
    <w:rsid w:val="00592EFD"/>
    <w:rsid w:val="005932EB"/>
    <w:rsid w:val="00593530"/>
    <w:rsid w:val="00593C4A"/>
    <w:rsid w:val="00594047"/>
    <w:rsid w:val="00594108"/>
    <w:rsid w:val="005945F3"/>
    <w:rsid w:val="0059465A"/>
    <w:rsid w:val="00594EB7"/>
    <w:rsid w:val="0059505B"/>
    <w:rsid w:val="005956E7"/>
    <w:rsid w:val="00595C52"/>
    <w:rsid w:val="00595F2F"/>
    <w:rsid w:val="00596202"/>
    <w:rsid w:val="0059738C"/>
    <w:rsid w:val="00597992"/>
    <w:rsid w:val="005A051F"/>
    <w:rsid w:val="005A05FF"/>
    <w:rsid w:val="005A24EB"/>
    <w:rsid w:val="005A2AC3"/>
    <w:rsid w:val="005A30CE"/>
    <w:rsid w:val="005A313F"/>
    <w:rsid w:val="005A335A"/>
    <w:rsid w:val="005A3E37"/>
    <w:rsid w:val="005A4D0C"/>
    <w:rsid w:val="005A4DF8"/>
    <w:rsid w:val="005A5C27"/>
    <w:rsid w:val="005A6A33"/>
    <w:rsid w:val="005A71CE"/>
    <w:rsid w:val="005A7484"/>
    <w:rsid w:val="005A7D81"/>
    <w:rsid w:val="005B0380"/>
    <w:rsid w:val="005B03B3"/>
    <w:rsid w:val="005B0596"/>
    <w:rsid w:val="005B0DA9"/>
    <w:rsid w:val="005B1096"/>
    <w:rsid w:val="005B1D51"/>
    <w:rsid w:val="005B1F1D"/>
    <w:rsid w:val="005B2F6D"/>
    <w:rsid w:val="005B30B7"/>
    <w:rsid w:val="005B31DA"/>
    <w:rsid w:val="005B3F8D"/>
    <w:rsid w:val="005B5D56"/>
    <w:rsid w:val="005B5F3C"/>
    <w:rsid w:val="005B6708"/>
    <w:rsid w:val="005B6D8C"/>
    <w:rsid w:val="005C08F0"/>
    <w:rsid w:val="005C09AB"/>
    <w:rsid w:val="005C149B"/>
    <w:rsid w:val="005C1D76"/>
    <w:rsid w:val="005C2391"/>
    <w:rsid w:val="005C3930"/>
    <w:rsid w:val="005C3976"/>
    <w:rsid w:val="005C4002"/>
    <w:rsid w:val="005C57B8"/>
    <w:rsid w:val="005C589D"/>
    <w:rsid w:val="005C6F0B"/>
    <w:rsid w:val="005C727B"/>
    <w:rsid w:val="005C7603"/>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19BD"/>
    <w:rsid w:val="005E2B8C"/>
    <w:rsid w:val="005E2E5E"/>
    <w:rsid w:val="005E3546"/>
    <w:rsid w:val="005E3FBB"/>
    <w:rsid w:val="005E43CA"/>
    <w:rsid w:val="005E50F7"/>
    <w:rsid w:val="005E55BB"/>
    <w:rsid w:val="005E6398"/>
    <w:rsid w:val="005E6EEE"/>
    <w:rsid w:val="005E7642"/>
    <w:rsid w:val="005F09B4"/>
    <w:rsid w:val="005F0A8B"/>
    <w:rsid w:val="005F1051"/>
    <w:rsid w:val="005F25F6"/>
    <w:rsid w:val="005F2D01"/>
    <w:rsid w:val="005F2EB3"/>
    <w:rsid w:val="005F388C"/>
    <w:rsid w:val="005F3A98"/>
    <w:rsid w:val="005F4296"/>
    <w:rsid w:val="005F54A5"/>
    <w:rsid w:val="005F5B9B"/>
    <w:rsid w:val="006002A4"/>
    <w:rsid w:val="006008BB"/>
    <w:rsid w:val="00601E90"/>
    <w:rsid w:val="00601EAD"/>
    <w:rsid w:val="00603323"/>
    <w:rsid w:val="0060378D"/>
    <w:rsid w:val="006039E2"/>
    <w:rsid w:val="00603D3E"/>
    <w:rsid w:val="006045A6"/>
    <w:rsid w:val="0060518F"/>
    <w:rsid w:val="0060525A"/>
    <w:rsid w:val="00605978"/>
    <w:rsid w:val="00605C84"/>
    <w:rsid w:val="00605E44"/>
    <w:rsid w:val="006061CD"/>
    <w:rsid w:val="0060643D"/>
    <w:rsid w:val="00607153"/>
    <w:rsid w:val="006115DD"/>
    <w:rsid w:val="006121F8"/>
    <w:rsid w:val="0061245D"/>
    <w:rsid w:val="00612971"/>
    <w:rsid w:val="00612D1F"/>
    <w:rsid w:val="00613158"/>
    <w:rsid w:val="00613324"/>
    <w:rsid w:val="00614545"/>
    <w:rsid w:val="00615A30"/>
    <w:rsid w:val="006160CB"/>
    <w:rsid w:val="0061728B"/>
    <w:rsid w:val="00617BE7"/>
    <w:rsid w:val="006203E8"/>
    <w:rsid w:val="00620E55"/>
    <w:rsid w:val="0062138E"/>
    <w:rsid w:val="006215A3"/>
    <w:rsid w:val="00622459"/>
    <w:rsid w:val="0062323E"/>
    <w:rsid w:val="00624D38"/>
    <w:rsid w:val="00624EFA"/>
    <w:rsid w:val="00625B22"/>
    <w:rsid w:val="00626099"/>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4B81"/>
    <w:rsid w:val="006350D3"/>
    <w:rsid w:val="00635EEF"/>
    <w:rsid w:val="0063708E"/>
    <w:rsid w:val="00640C44"/>
    <w:rsid w:val="00641449"/>
    <w:rsid w:val="00641712"/>
    <w:rsid w:val="00642181"/>
    <w:rsid w:val="00644301"/>
    <w:rsid w:val="00644324"/>
    <w:rsid w:val="006445DA"/>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8F2"/>
    <w:rsid w:val="00652950"/>
    <w:rsid w:val="00652ED7"/>
    <w:rsid w:val="00653B01"/>
    <w:rsid w:val="0065401C"/>
    <w:rsid w:val="006549D5"/>
    <w:rsid w:val="00656884"/>
    <w:rsid w:val="006572CE"/>
    <w:rsid w:val="00657A6E"/>
    <w:rsid w:val="0066020B"/>
    <w:rsid w:val="0066042D"/>
    <w:rsid w:val="0066111E"/>
    <w:rsid w:val="00662451"/>
    <w:rsid w:val="00663704"/>
    <w:rsid w:val="0066470A"/>
    <w:rsid w:val="00664A4F"/>
    <w:rsid w:val="00664BA9"/>
    <w:rsid w:val="00665F4A"/>
    <w:rsid w:val="00666E29"/>
    <w:rsid w:val="00667A63"/>
    <w:rsid w:val="00670630"/>
    <w:rsid w:val="006707E3"/>
    <w:rsid w:val="00671A5C"/>
    <w:rsid w:val="006722F1"/>
    <w:rsid w:val="00672700"/>
    <w:rsid w:val="00673585"/>
    <w:rsid w:val="00673FDD"/>
    <w:rsid w:val="006744DF"/>
    <w:rsid w:val="00674950"/>
    <w:rsid w:val="006767DF"/>
    <w:rsid w:val="00676A47"/>
    <w:rsid w:val="006774CA"/>
    <w:rsid w:val="00680102"/>
    <w:rsid w:val="006805F9"/>
    <w:rsid w:val="00680ACB"/>
    <w:rsid w:val="00680F12"/>
    <w:rsid w:val="0068177A"/>
    <w:rsid w:val="00683C63"/>
    <w:rsid w:val="00684817"/>
    <w:rsid w:val="0068485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3B66"/>
    <w:rsid w:val="00694B82"/>
    <w:rsid w:val="00694D8A"/>
    <w:rsid w:val="00695290"/>
    <w:rsid w:val="00695837"/>
    <w:rsid w:val="00696AAB"/>
    <w:rsid w:val="00696C7A"/>
    <w:rsid w:val="00696E9A"/>
    <w:rsid w:val="00697A25"/>
    <w:rsid w:val="00697A45"/>
    <w:rsid w:val="006A0835"/>
    <w:rsid w:val="006A140B"/>
    <w:rsid w:val="006A21B0"/>
    <w:rsid w:val="006A3212"/>
    <w:rsid w:val="006A3B49"/>
    <w:rsid w:val="006A3DE4"/>
    <w:rsid w:val="006A5722"/>
    <w:rsid w:val="006A5C82"/>
    <w:rsid w:val="006A6CEB"/>
    <w:rsid w:val="006A6E13"/>
    <w:rsid w:val="006A780B"/>
    <w:rsid w:val="006B10B3"/>
    <w:rsid w:val="006B12EA"/>
    <w:rsid w:val="006B149A"/>
    <w:rsid w:val="006B1779"/>
    <w:rsid w:val="006B1891"/>
    <w:rsid w:val="006B198F"/>
    <w:rsid w:val="006B2340"/>
    <w:rsid w:val="006B27EE"/>
    <w:rsid w:val="006B33A0"/>
    <w:rsid w:val="006B36C6"/>
    <w:rsid w:val="006B37BA"/>
    <w:rsid w:val="006B4554"/>
    <w:rsid w:val="006B487B"/>
    <w:rsid w:val="006B52AD"/>
    <w:rsid w:val="006B5652"/>
    <w:rsid w:val="006B5CB1"/>
    <w:rsid w:val="006B7B07"/>
    <w:rsid w:val="006C2032"/>
    <w:rsid w:val="006C2860"/>
    <w:rsid w:val="006C2880"/>
    <w:rsid w:val="006C2E66"/>
    <w:rsid w:val="006C2FDD"/>
    <w:rsid w:val="006C3671"/>
    <w:rsid w:val="006C3745"/>
    <w:rsid w:val="006C402D"/>
    <w:rsid w:val="006C566E"/>
    <w:rsid w:val="006C63DD"/>
    <w:rsid w:val="006C7702"/>
    <w:rsid w:val="006C77A5"/>
    <w:rsid w:val="006C7F7A"/>
    <w:rsid w:val="006D0175"/>
    <w:rsid w:val="006D08E7"/>
    <w:rsid w:val="006D0DA9"/>
    <w:rsid w:val="006D0E32"/>
    <w:rsid w:val="006D19F7"/>
    <w:rsid w:val="006D2585"/>
    <w:rsid w:val="006D296D"/>
    <w:rsid w:val="006D3102"/>
    <w:rsid w:val="006D35AC"/>
    <w:rsid w:val="006D35F2"/>
    <w:rsid w:val="006D3B80"/>
    <w:rsid w:val="006D43F5"/>
    <w:rsid w:val="006D4A0C"/>
    <w:rsid w:val="006D53F2"/>
    <w:rsid w:val="006D54FF"/>
    <w:rsid w:val="006D5C22"/>
    <w:rsid w:val="006D63E6"/>
    <w:rsid w:val="006D6E20"/>
    <w:rsid w:val="006D76D3"/>
    <w:rsid w:val="006E045F"/>
    <w:rsid w:val="006E1A42"/>
    <w:rsid w:val="006E1B2F"/>
    <w:rsid w:val="006E1DAE"/>
    <w:rsid w:val="006E2127"/>
    <w:rsid w:val="006E2964"/>
    <w:rsid w:val="006E34C7"/>
    <w:rsid w:val="006E3CDA"/>
    <w:rsid w:val="006E3DDF"/>
    <w:rsid w:val="006E49EF"/>
    <w:rsid w:val="006E5599"/>
    <w:rsid w:val="006E71A9"/>
    <w:rsid w:val="006E7EE7"/>
    <w:rsid w:val="006F07B1"/>
    <w:rsid w:val="006F17FF"/>
    <w:rsid w:val="006F198F"/>
    <w:rsid w:val="006F1B78"/>
    <w:rsid w:val="006F1BC6"/>
    <w:rsid w:val="006F1FF1"/>
    <w:rsid w:val="006F2DC3"/>
    <w:rsid w:val="006F331D"/>
    <w:rsid w:val="006F397C"/>
    <w:rsid w:val="006F400B"/>
    <w:rsid w:val="006F42A4"/>
    <w:rsid w:val="006F4627"/>
    <w:rsid w:val="006F4672"/>
    <w:rsid w:val="006F52E7"/>
    <w:rsid w:val="006F578E"/>
    <w:rsid w:val="006F5A0D"/>
    <w:rsid w:val="006F69C5"/>
    <w:rsid w:val="006F6D1A"/>
    <w:rsid w:val="006F7659"/>
    <w:rsid w:val="006F7C66"/>
    <w:rsid w:val="00700633"/>
    <w:rsid w:val="007009A1"/>
    <w:rsid w:val="0070135B"/>
    <w:rsid w:val="007016FE"/>
    <w:rsid w:val="007023C1"/>
    <w:rsid w:val="00702CC6"/>
    <w:rsid w:val="00702EC6"/>
    <w:rsid w:val="0070315D"/>
    <w:rsid w:val="0070408A"/>
    <w:rsid w:val="00704FA2"/>
    <w:rsid w:val="00704FB3"/>
    <w:rsid w:val="007059DA"/>
    <w:rsid w:val="00705A41"/>
    <w:rsid w:val="0070638B"/>
    <w:rsid w:val="00706D50"/>
    <w:rsid w:val="00707B48"/>
    <w:rsid w:val="00707D65"/>
    <w:rsid w:val="007105E2"/>
    <w:rsid w:val="00710A28"/>
    <w:rsid w:val="00710AD6"/>
    <w:rsid w:val="00710AEA"/>
    <w:rsid w:val="00711F25"/>
    <w:rsid w:val="00712774"/>
    <w:rsid w:val="0071303A"/>
    <w:rsid w:val="0071332B"/>
    <w:rsid w:val="0071343F"/>
    <w:rsid w:val="00713933"/>
    <w:rsid w:val="00713A09"/>
    <w:rsid w:val="00713C9A"/>
    <w:rsid w:val="00714124"/>
    <w:rsid w:val="00714972"/>
    <w:rsid w:val="00714B0A"/>
    <w:rsid w:val="00714C6B"/>
    <w:rsid w:val="00715304"/>
    <w:rsid w:val="0071535F"/>
    <w:rsid w:val="00717839"/>
    <w:rsid w:val="00717A32"/>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27997"/>
    <w:rsid w:val="0073021F"/>
    <w:rsid w:val="00730A9D"/>
    <w:rsid w:val="00730B10"/>
    <w:rsid w:val="00731BED"/>
    <w:rsid w:val="00732A75"/>
    <w:rsid w:val="00732D48"/>
    <w:rsid w:val="00732E13"/>
    <w:rsid w:val="00732E88"/>
    <w:rsid w:val="00733022"/>
    <w:rsid w:val="00733E8C"/>
    <w:rsid w:val="007343B4"/>
    <w:rsid w:val="0073464C"/>
    <w:rsid w:val="00734B3C"/>
    <w:rsid w:val="00735890"/>
    <w:rsid w:val="00736EB6"/>
    <w:rsid w:val="0074001C"/>
    <w:rsid w:val="007402A7"/>
    <w:rsid w:val="00741382"/>
    <w:rsid w:val="007423F3"/>
    <w:rsid w:val="00743255"/>
    <w:rsid w:val="00744EC1"/>
    <w:rsid w:val="007453BE"/>
    <w:rsid w:val="007459FD"/>
    <w:rsid w:val="0074651F"/>
    <w:rsid w:val="00746FBE"/>
    <w:rsid w:val="0074722C"/>
    <w:rsid w:val="0074762E"/>
    <w:rsid w:val="007476B8"/>
    <w:rsid w:val="00750773"/>
    <w:rsid w:val="00750CA9"/>
    <w:rsid w:val="00751498"/>
    <w:rsid w:val="007524E1"/>
    <w:rsid w:val="00752A30"/>
    <w:rsid w:val="00752A7D"/>
    <w:rsid w:val="00752D2F"/>
    <w:rsid w:val="00753171"/>
    <w:rsid w:val="00753CE6"/>
    <w:rsid w:val="00754335"/>
    <w:rsid w:val="007579E0"/>
    <w:rsid w:val="007600A7"/>
    <w:rsid w:val="0076012D"/>
    <w:rsid w:val="00760E52"/>
    <w:rsid w:val="00760E86"/>
    <w:rsid w:val="0076173E"/>
    <w:rsid w:val="00761C34"/>
    <w:rsid w:val="007624B1"/>
    <w:rsid w:val="00762CEB"/>
    <w:rsid w:val="007636C3"/>
    <w:rsid w:val="007638A8"/>
    <w:rsid w:val="00763B36"/>
    <w:rsid w:val="00764110"/>
    <w:rsid w:val="00764704"/>
    <w:rsid w:val="00764844"/>
    <w:rsid w:val="00764E5F"/>
    <w:rsid w:val="0076518C"/>
    <w:rsid w:val="00765CA7"/>
    <w:rsid w:val="00765F30"/>
    <w:rsid w:val="0076610E"/>
    <w:rsid w:val="00766135"/>
    <w:rsid w:val="00766227"/>
    <w:rsid w:val="00766605"/>
    <w:rsid w:val="00766B21"/>
    <w:rsid w:val="00771242"/>
    <w:rsid w:val="007717F3"/>
    <w:rsid w:val="00772414"/>
    <w:rsid w:val="007724D4"/>
    <w:rsid w:val="00772825"/>
    <w:rsid w:val="007729F5"/>
    <w:rsid w:val="007752FE"/>
    <w:rsid w:val="00775DC7"/>
    <w:rsid w:val="00776398"/>
    <w:rsid w:val="0077644E"/>
    <w:rsid w:val="00776CA7"/>
    <w:rsid w:val="00776E42"/>
    <w:rsid w:val="007777D4"/>
    <w:rsid w:val="00780146"/>
    <w:rsid w:val="0078024C"/>
    <w:rsid w:val="0078159F"/>
    <w:rsid w:val="00781F65"/>
    <w:rsid w:val="00782F3B"/>
    <w:rsid w:val="007849E7"/>
    <w:rsid w:val="00786F5A"/>
    <w:rsid w:val="007902FD"/>
    <w:rsid w:val="007905C5"/>
    <w:rsid w:val="00790753"/>
    <w:rsid w:val="007907D8"/>
    <w:rsid w:val="00791390"/>
    <w:rsid w:val="00792762"/>
    <w:rsid w:val="00792B7E"/>
    <w:rsid w:val="00792D0E"/>
    <w:rsid w:val="00794694"/>
    <w:rsid w:val="00795C34"/>
    <w:rsid w:val="0079643A"/>
    <w:rsid w:val="0079671B"/>
    <w:rsid w:val="007972BF"/>
    <w:rsid w:val="00797B08"/>
    <w:rsid w:val="00797FDC"/>
    <w:rsid w:val="007A1160"/>
    <w:rsid w:val="007A1ACA"/>
    <w:rsid w:val="007A22B5"/>
    <w:rsid w:val="007A36E5"/>
    <w:rsid w:val="007A3950"/>
    <w:rsid w:val="007A3A5A"/>
    <w:rsid w:val="007A4018"/>
    <w:rsid w:val="007A41D3"/>
    <w:rsid w:val="007A4DD0"/>
    <w:rsid w:val="007A54A3"/>
    <w:rsid w:val="007A6B8C"/>
    <w:rsid w:val="007A72DE"/>
    <w:rsid w:val="007A762F"/>
    <w:rsid w:val="007A772E"/>
    <w:rsid w:val="007B03D2"/>
    <w:rsid w:val="007B0698"/>
    <w:rsid w:val="007B0E19"/>
    <w:rsid w:val="007B0FC3"/>
    <w:rsid w:val="007B35C4"/>
    <w:rsid w:val="007B4C47"/>
    <w:rsid w:val="007B4E7B"/>
    <w:rsid w:val="007B6168"/>
    <w:rsid w:val="007B65E1"/>
    <w:rsid w:val="007B691A"/>
    <w:rsid w:val="007B7D36"/>
    <w:rsid w:val="007C1AC7"/>
    <w:rsid w:val="007C2255"/>
    <w:rsid w:val="007C252D"/>
    <w:rsid w:val="007C2782"/>
    <w:rsid w:val="007C2D95"/>
    <w:rsid w:val="007C3997"/>
    <w:rsid w:val="007C3C31"/>
    <w:rsid w:val="007C3DF5"/>
    <w:rsid w:val="007C4DB1"/>
    <w:rsid w:val="007C4E13"/>
    <w:rsid w:val="007C4F9A"/>
    <w:rsid w:val="007C595A"/>
    <w:rsid w:val="007C6573"/>
    <w:rsid w:val="007C6A9E"/>
    <w:rsid w:val="007C7175"/>
    <w:rsid w:val="007C75C3"/>
    <w:rsid w:val="007C7701"/>
    <w:rsid w:val="007C791C"/>
    <w:rsid w:val="007D0332"/>
    <w:rsid w:val="007D10BB"/>
    <w:rsid w:val="007D10BF"/>
    <w:rsid w:val="007D10FC"/>
    <w:rsid w:val="007D14D7"/>
    <w:rsid w:val="007D16CF"/>
    <w:rsid w:val="007D18B4"/>
    <w:rsid w:val="007D29C1"/>
    <w:rsid w:val="007D2ACC"/>
    <w:rsid w:val="007D2FE9"/>
    <w:rsid w:val="007D3199"/>
    <w:rsid w:val="007D3A14"/>
    <w:rsid w:val="007D3F90"/>
    <w:rsid w:val="007D3FDF"/>
    <w:rsid w:val="007D41FE"/>
    <w:rsid w:val="007D4821"/>
    <w:rsid w:val="007D5087"/>
    <w:rsid w:val="007D56CB"/>
    <w:rsid w:val="007D59DC"/>
    <w:rsid w:val="007D5B8F"/>
    <w:rsid w:val="007D711E"/>
    <w:rsid w:val="007D7347"/>
    <w:rsid w:val="007D78C8"/>
    <w:rsid w:val="007D7B82"/>
    <w:rsid w:val="007E01AF"/>
    <w:rsid w:val="007E06E4"/>
    <w:rsid w:val="007E0C52"/>
    <w:rsid w:val="007E179D"/>
    <w:rsid w:val="007E3719"/>
    <w:rsid w:val="007E37CA"/>
    <w:rsid w:val="007E3C5B"/>
    <w:rsid w:val="007E49E8"/>
    <w:rsid w:val="007E4CEB"/>
    <w:rsid w:val="007E4E50"/>
    <w:rsid w:val="007E5278"/>
    <w:rsid w:val="007E5A22"/>
    <w:rsid w:val="007E6974"/>
    <w:rsid w:val="007E6AFD"/>
    <w:rsid w:val="007F15A5"/>
    <w:rsid w:val="007F1628"/>
    <w:rsid w:val="007F2169"/>
    <w:rsid w:val="007F22AB"/>
    <w:rsid w:val="007F33EE"/>
    <w:rsid w:val="007F383C"/>
    <w:rsid w:val="007F3FED"/>
    <w:rsid w:val="007F57C8"/>
    <w:rsid w:val="007F6ABB"/>
    <w:rsid w:val="007F6F8B"/>
    <w:rsid w:val="007F75C9"/>
    <w:rsid w:val="007F7A22"/>
    <w:rsid w:val="0080082C"/>
    <w:rsid w:val="00800A01"/>
    <w:rsid w:val="00801277"/>
    <w:rsid w:val="008050B2"/>
    <w:rsid w:val="00805D2C"/>
    <w:rsid w:val="008067F4"/>
    <w:rsid w:val="00806CE5"/>
    <w:rsid w:val="00806DE7"/>
    <w:rsid w:val="008073BF"/>
    <w:rsid w:val="008101B8"/>
    <w:rsid w:val="0081050D"/>
    <w:rsid w:val="008109C2"/>
    <w:rsid w:val="00810B5B"/>
    <w:rsid w:val="00810F9F"/>
    <w:rsid w:val="00811058"/>
    <w:rsid w:val="008125B4"/>
    <w:rsid w:val="008126A4"/>
    <w:rsid w:val="0081387F"/>
    <w:rsid w:val="00815C6F"/>
    <w:rsid w:val="0081607F"/>
    <w:rsid w:val="00816980"/>
    <w:rsid w:val="00816A18"/>
    <w:rsid w:val="00816AAE"/>
    <w:rsid w:val="00816ECA"/>
    <w:rsid w:val="00817A89"/>
    <w:rsid w:val="00817CEB"/>
    <w:rsid w:val="00820321"/>
    <w:rsid w:val="00820BE4"/>
    <w:rsid w:val="0082145C"/>
    <w:rsid w:val="0082152E"/>
    <w:rsid w:val="00821D64"/>
    <w:rsid w:val="00823883"/>
    <w:rsid w:val="00823A51"/>
    <w:rsid w:val="00823D46"/>
    <w:rsid w:val="00824A92"/>
    <w:rsid w:val="00824A98"/>
    <w:rsid w:val="00824C30"/>
    <w:rsid w:val="00825786"/>
    <w:rsid w:val="008263D5"/>
    <w:rsid w:val="00826EEB"/>
    <w:rsid w:val="0082726B"/>
    <w:rsid w:val="0082782E"/>
    <w:rsid w:val="0083049F"/>
    <w:rsid w:val="008304CA"/>
    <w:rsid w:val="00830ED9"/>
    <w:rsid w:val="00831354"/>
    <w:rsid w:val="008319FD"/>
    <w:rsid w:val="00831B03"/>
    <w:rsid w:val="00831B55"/>
    <w:rsid w:val="00834090"/>
    <w:rsid w:val="008340F7"/>
    <w:rsid w:val="00835A5A"/>
    <w:rsid w:val="00835E59"/>
    <w:rsid w:val="008364E3"/>
    <w:rsid w:val="008367E2"/>
    <w:rsid w:val="00836A05"/>
    <w:rsid w:val="00837B9A"/>
    <w:rsid w:val="00837DC9"/>
    <w:rsid w:val="008400FD"/>
    <w:rsid w:val="0084135F"/>
    <w:rsid w:val="00841503"/>
    <w:rsid w:val="00841A5C"/>
    <w:rsid w:val="00841E0C"/>
    <w:rsid w:val="008424AC"/>
    <w:rsid w:val="008426E3"/>
    <w:rsid w:val="00842FC6"/>
    <w:rsid w:val="008430C0"/>
    <w:rsid w:val="00845059"/>
    <w:rsid w:val="0084506A"/>
    <w:rsid w:val="0084549D"/>
    <w:rsid w:val="00845973"/>
    <w:rsid w:val="00846828"/>
    <w:rsid w:val="00846EB6"/>
    <w:rsid w:val="008519D8"/>
    <w:rsid w:val="008531A5"/>
    <w:rsid w:val="008532E1"/>
    <w:rsid w:val="0085360C"/>
    <w:rsid w:val="0085368E"/>
    <w:rsid w:val="00853CE0"/>
    <w:rsid w:val="00853D9C"/>
    <w:rsid w:val="00853EE1"/>
    <w:rsid w:val="008545B8"/>
    <w:rsid w:val="0085568C"/>
    <w:rsid w:val="0085790A"/>
    <w:rsid w:val="00857CA5"/>
    <w:rsid w:val="00857F95"/>
    <w:rsid w:val="00860814"/>
    <w:rsid w:val="0086089F"/>
    <w:rsid w:val="00860AE9"/>
    <w:rsid w:val="008630E0"/>
    <w:rsid w:val="008634EF"/>
    <w:rsid w:val="0086386C"/>
    <w:rsid w:val="00864295"/>
    <w:rsid w:val="00864646"/>
    <w:rsid w:val="00864EA0"/>
    <w:rsid w:val="008655A8"/>
    <w:rsid w:val="00865D59"/>
    <w:rsid w:val="0086635D"/>
    <w:rsid w:val="00866FB7"/>
    <w:rsid w:val="00867478"/>
    <w:rsid w:val="00867CEB"/>
    <w:rsid w:val="00867DE3"/>
    <w:rsid w:val="00870747"/>
    <w:rsid w:val="0087081D"/>
    <w:rsid w:val="00871206"/>
    <w:rsid w:val="00871658"/>
    <w:rsid w:val="008717D7"/>
    <w:rsid w:val="00872EA8"/>
    <w:rsid w:val="008730CA"/>
    <w:rsid w:val="008734CD"/>
    <w:rsid w:val="0087378B"/>
    <w:rsid w:val="00873B82"/>
    <w:rsid w:val="00874151"/>
    <w:rsid w:val="0087467E"/>
    <w:rsid w:val="00874BE7"/>
    <w:rsid w:val="008760D2"/>
    <w:rsid w:val="008761FE"/>
    <w:rsid w:val="00876232"/>
    <w:rsid w:val="00877516"/>
    <w:rsid w:val="00877D19"/>
    <w:rsid w:val="00880FEE"/>
    <w:rsid w:val="0088211F"/>
    <w:rsid w:val="008825F9"/>
    <w:rsid w:val="00882AE8"/>
    <w:rsid w:val="008839F8"/>
    <w:rsid w:val="008842D9"/>
    <w:rsid w:val="00885180"/>
    <w:rsid w:val="008852A6"/>
    <w:rsid w:val="00886B5F"/>
    <w:rsid w:val="00886C02"/>
    <w:rsid w:val="008871BE"/>
    <w:rsid w:val="00887730"/>
    <w:rsid w:val="008879E3"/>
    <w:rsid w:val="00887FF6"/>
    <w:rsid w:val="00890CB2"/>
    <w:rsid w:val="00891E5A"/>
    <w:rsid w:val="008920D5"/>
    <w:rsid w:val="00892344"/>
    <w:rsid w:val="00892CB4"/>
    <w:rsid w:val="00892F54"/>
    <w:rsid w:val="0089320D"/>
    <w:rsid w:val="00894830"/>
    <w:rsid w:val="00894C99"/>
    <w:rsid w:val="00894DB1"/>
    <w:rsid w:val="00894F91"/>
    <w:rsid w:val="00896244"/>
    <w:rsid w:val="00896C21"/>
    <w:rsid w:val="00897396"/>
    <w:rsid w:val="008A04C2"/>
    <w:rsid w:val="008A176B"/>
    <w:rsid w:val="008A1C84"/>
    <w:rsid w:val="008A2372"/>
    <w:rsid w:val="008A2C14"/>
    <w:rsid w:val="008A35E4"/>
    <w:rsid w:val="008A3A33"/>
    <w:rsid w:val="008A3C3E"/>
    <w:rsid w:val="008A3C46"/>
    <w:rsid w:val="008A4FFD"/>
    <w:rsid w:val="008A56FE"/>
    <w:rsid w:val="008A5964"/>
    <w:rsid w:val="008B0C9E"/>
    <w:rsid w:val="008B18A2"/>
    <w:rsid w:val="008B30ED"/>
    <w:rsid w:val="008B4D5C"/>
    <w:rsid w:val="008B67BC"/>
    <w:rsid w:val="008B691C"/>
    <w:rsid w:val="008B6DCC"/>
    <w:rsid w:val="008B75D1"/>
    <w:rsid w:val="008B7F7A"/>
    <w:rsid w:val="008C0433"/>
    <w:rsid w:val="008C134D"/>
    <w:rsid w:val="008C193F"/>
    <w:rsid w:val="008C1DA9"/>
    <w:rsid w:val="008C1E2E"/>
    <w:rsid w:val="008C1EF7"/>
    <w:rsid w:val="008C2299"/>
    <w:rsid w:val="008C2454"/>
    <w:rsid w:val="008C31BA"/>
    <w:rsid w:val="008C3542"/>
    <w:rsid w:val="008C3860"/>
    <w:rsid w:val="008C3F1F"/>
    <w:rsid w:val="008C50AB"/>
    <w:rsid w:val="008C5832"/>
    <w:rsid w:val="008C63EC"/>
    <w:rsid w:val="008C6E12"/>
    <w:rsid w:val="008C78B4"/>
    <w:rsid w:val="008C7A02"/>
    <w:rsid w:val="008C7C88"/>
    <w:rsid w:val="008D0755"/>
    <w:rsid w:val="008D20DF"/>
    <w:rsid w:val="008D3813"/>
    <w:rsid w:val="008D4E89"/>
    <w:rsid w:val="008D527A"/>
    <w:rsid w:val="008D724D"/>
    <w:rsid w:val="008D7EAC"/>
    <w:rsid w:val="008E0367"/>
    <w:rsid w:val="008E1AD7"/>
    <w:rsid w:val="008E1C9F"/>
    <w:rsid w:val="008E2CD9"/>
    <w:rsid w:val="008E35CD"/>
    <w:rsid w:val="008E3A14"/>
    <w:rsid w:val="008E3BEB"/>
    <w:rsid w:val="008E543A"/>
    <w:rsid w:val="008E5CB3"/>
    <w:rsid w:val="008E625A"/>
    <w:rsid w:val="008E65A2"/>
    <w:rsid w:val="008E6910"/>
    <w:rsid w:val="008E6FAE"/>
    <w:rsid w:val="008E798F"/>
    <w:rsid w:val="008E7B1F"/>
    <w:rsid w:val="008E7BC1"/>
    <w:rsid w:val="008F0522"/>
    <w:rsid w:val="008F1756"/>
    <w:rsid w:val="008F2321"/>
    <w:rsid w:val="008F2E3C"/>
    <w:rsid w:val="008F34C0"/>
    <w:rsid w:val="008F3BA4"/>
    <w:rsid w:val="008F49B0"/>
    <w:rsid w:val="008F4D07"/>
    <w:rsid w:val="008F57BC"/>
    <w:rsid w:val="008F5B00"/>
    <w:rsid w:val="008F61D1"/>
    <w:rsid w:val="008F62F5"/>
    <w:rsid w:val="008F646A"/>
    <w:rsid w:val="008F6D3C"/>
    <w:rsid w:val="008F749D"/>
    <w:rsid w:val="008F75FC"/>
    <w:rsid w:val="008F7E8B"/>
    <w:rsid w:val="00900032"/>
    <w:rsid w:val="009006D2"/>
    <w:rsid w:val="009010E3"/>
    <w:rsid w:val="00901487"/>
    <w:rsid w:val="00902295"/>
    <w:rsid w:val="0090313E"/>
    <w:rsid w:val="00903984"/>
    <w:rsid w:val="00903A47"/>
    <w:rsid w:val="0090422C"/>
    <w:rsid w:val="00904AE7"/>
    <w:rsid w:val="00904B2A"/>
    <w:rsid w:val="0090598A"/>
    <w:rsid w:val="00905E4B"/>
    <w:rsid w:val="00905EC8"/>
    <w:rsid w:val="0090657A"/>
    <w:rsid w:val="00906EB5"/>
    <w:rsid w:val="00906F9B"/>
    <w:rsid w:val="009105E1"/>
    <w:rsid w:val="00912738"/>
    <w:rsid w:val="00912798"/>
    <w:rsid w:val="0091368E"/>
    <w:rsid w:val="00913CDA"/>
    <w:rsid w:val="00914661"/>
    <w:rsid w:val="009151A6"/>
    <w:rsid w:val="00915214"/>
    <w:rsid w:val="009156F3"/>
    <w:rsid w:val="0091592A"/>
    <w:rsid w:val="00916B39"/>
    <w:rsid w:val="00917350"/>
    <w:rsid w:val="00920BDD"/>
    <w:rsid w:val="0092126C"/>
    <w:rsid w:val="00921328"/>
    <w:rsid w:val="009214CC"/>
    <w:rsid w:val="00921B65"/>
    <w:rsid w:val="0092221D"/>
    <w:rsid w:val="00922AC3"/>
    <w:rsid w:val="00922C1B"/>
    <w:rsid w:val="0092469F"/>
    <w:rsid w:val="00924846"/>
    <w:rsid w:val="00924BBC"/>
    <w:rsid w:val="009254A2"/>
    <w:rsid w:val="00926520"/>
    <w:rsid w:val="00926EE6"/>
    <w:rsid w:val="009278D3"/>
    <w:rsid w:val="00927957"/>
    <w:rsid w:val="00930998"/>
    <w:rsid w:val="00930BA7"/>
    <w:rsid w:val="00931C4B"/>
    <w:rsid w:val="0093225F"/>
    <w:rsid w:val="00932422"/>
    <w:rsid w:val="00932950"/>
    <w:rsid w:val="00932A02"/>
    <w:rsid w:val="00933659"/>
    <w:rsid w:val="00933A8D"/>
    <w:rsid w:val="00934623"/>
    <w:rsid w:val="00935464"/>
    <w:rsid w:val="009355C4"/>
    <w:rsid w:val="0093702D"/>
    <w:rsid w:val="00937036"/>
    <w:rsid w:val="00937451"/>
    <w:rsid w:val="00940212"/>
    <w:rsid w:val="00940D10"/>
    <w:rsid w:val="00941206"/>
    <w:rsid w:val="00942D03"/>
    <w:rsid w:val="0094407A"/>
    <w:rsid w:val="00944C23"/>
    <w:rsid w:val="00944EC5"/>
    <w:rsid w:val="00945240"/>
    <w:rsid w:val="009462AC"/>
    <w:rsid w:val="0094741B"/>
    <w:rsid w:val="00947574"/>
    <w:rsid w:val="00947825"/>
    <w:rsid w:val="00950218"/>
    <w:rsid w:val="009509F3"/>
    <w:rsid w:val="0095116A"/>
    <w:rsid w:val="0095162A"/>
    <w:rsid w:val="00952A21"/>
    <w:rsid w:val="00952F62"/>
    <w:rsid w:val="009531CE"/>
    <w:rsid w:val="00953B7B"/>
    <w:rsid w:val="00955088"/>
    <w:rsid w:val="009550B2"/>
    <w:rsid w:val="00956548"/>
    <w:rsid w:val="009573D3"/>
    <w:rsid w:val="009574A5"/>
    <w:rsid w:val="00957CBA"/>
    <w:rsid w:val="009606AA"/>
    <w:rsid w:val="00961598"/>
    <w:rsid w:val="009622A7"/>
    <w:rsid w:val="00962C52"/>
    <w:rsid w:val="00962FA1"/>
    <w:rsid w:val="009636EC"/>
    <w:rsid w:val="00963950"/>
    <w:rsid w:val="00963C10"/>
    <w:rsid w:val="00964287"/>
    <w:rsid w:val="00964ACC"/>
    <w:rsid w:val="00965CE1"/>
    <w:rsid w:val="00965F5D"/>
    <w:rsid w:val="009708CC"/>
    <w:rsid w:val="00970BE5"/>
    <w:rsid w:val="009711C8"/>
    <w:rsid w:val="00971778"/>
    <w:rsid w:val="0097214A"/>
    <w:rsid w:val="009727CB"/>
    <w:rsid w:val="00972FA4"/>
    <w:rsid w:val="00973D4D"/>
    <w:rsid w:val="00974889"/>
    <w:rsid w:val="009748CB"/>
    <w:rsid w:val="00974F01"/>
    <w:rsid w:val="009756A4"/>
    <w:rsid w:val="00975D87"/>
    <w:rsid w:val="00975FD1"/>
    <w:rsid w:val="00976DC2"/>
    <w:rsid w:val="0097709E"/>
    <w:rsid w:val="00981495"/>
    <w:rsid w:val="009815E7"/>
    <w:rsid w:val="00981B03"/>
    <w:rsid w:val="00981C06"/>
    <w:rsid w:val="009837BC"/>
    <w:rsid w:val="0098387E"/>
    <w:rsid w:val="00984683"/>
    <w:rsid w:val="0098498D"/>
    <w:rsid w:val="00984DEF"/>
    <w:rsid w:val="009851C1"/>
    <w:rsid w:val="00985681"/>
    <w:rsid w:val="009856DB"/>
    <w:rsid w:val="00985B1D"/>
    <w:rsid w:val="00986908"/>
    <w:rsid w:val="00986F44"/>
    <w:rsid w:val="0098773F"/>
    <w:rsid w:val="00990E2A"/>
    <w:rsid w:val="009910B0"/>
    <w:rsid w:val="009919AC"/>
    <w:rsid w:val="009920F1"/>
    <w:rsid w:val="009923F0"/>
    <w:rsid w:val="00992ADE"/>
    <w:rsid w:val="0099351B"/>
    <w:rsid w:val="009943CA"/>
    <w:rsid w:val="00994843"/>
    <w:rsid w:val="00994C17"/>
    <w:rsid w:val="00996527"/>
    <w:rsid w:val="00997F0E"/>
    <w:rsid w:val="009A00B1"/>
    <w:rsid w:val="009A063F"/>
    <w:rsid w:val="009A13D8"/>
    <w:rsid w:val="009A14E5"/>
    <w:rsid w:val="009A16B3"/>
    <w:rsid w:val="009A2C12"/>
    <w:rsid w:val="009A3BB7"/>
    <w:rsid w:val="009A40BD"/>
    <w:rsid w:val="009A50A6"/>
    <w:rsid w:val="009A60E3"/>
    <w:rsid w:val="009A66A8"/>
    <w:rsid w:val="009A6BC5"/>
    <w:rsid w:val="009A7293"/>
    <w:rsid w:val="009A774C"/>
    <w:rsid w:val="009A79B9"/>
    <w:rsid w:val="009A7F4C"/>
    <w:rsid w:val="009B0E29"/>
    <w:rsid w:val="009B10D6"/>
    <w:rsid w:val="009B1715"/>
    <w:rsid w:val="009B1862"/>
    <w:rsid w:val="009B1964"/>
    <w:rsid w:val="009B19B7"/>
    <w:rsid w:val="009B2438"/>
    <w:rsid w:val="009B2459"/>
    <w:rsid w:val="009B2FD0"/>
    <w:rsid w:val="009B39C0"/>
    <w:rsid w:val="009B419D"/>
    <w:rsid w:val="009B54D3"/>
    <w:rsid w:val="009B5C5B"/>
    <w:rsid w:val="009B68FB"/>
    <w:rsid w:val="009C0400"/>
    <w:rsid w:val="009C0FED"/>
    <w:rsid w:val="009C1D3C"/>
    <w:rsid w:val="009C1FA8"/>
    <w:rsid w:val="009C2454"/>
    <w:rsid w:val="009C2E14"/>
    <w:rsid w:val="009C30A2"/>
    <w:rsid w:val="009C3411"/>
    <w:rsid w:val="009C3911"/>
    <w:rsid w:val="009C3A09"/>
    <w:rsid w:val="009C3B9C"/>
    <w:rsid w:val="009C44E1"/>
    <w:rsid w:val="009C4B04"/>
    <w:rsid w:val="009C5232"/>
    <w:rsid w:val="009C612D"/>
    <w:rsid w:val="009C61D7"/>
    <w:rsid w:val="009C6F58"/>
    <w:rsid w:val="009C733A"/>
    <w:rsid w:val="009C7814"/>
    <w:rsid w:val="009C78D0"/>
    <w:rsid w:val="009D002F"/>
    <w:rsid w:val="009D0242"/>
    <w:rsid w:val="009D1ACD"/>
    <w:rsid w:val="009D2190"/>
    <w:rsid w:val="009D34F3"/>
    <w:rsid w:val="009D5AB4"/>
    <w:rsid w:val="009D60B8"/>
    <w:rsid w:val="009D67D7"/>
    <w:rsid w:val="009D716B"/>
    <w:rsid w:val="009D7D9F"/>
    <w:rsid w:val="009D7FB2"/>
    <w:rsid w:val="009E047C"/>
    <w:rsid w:val="009E06B9"/>
    <w:rsid w:val="009E18EF"/>
    <w:rsid w:val="009E4CA4"/>
    <w:rsid w:val="009E4E7B"/>
    <w:rsid w:val="009E51A9"/>
    <w:rsid w:val="009E6298"/>
    <w:rsid w:val="009E6A17"/>
    <w:rsid w:val="009E7228"/>
    <w:rsid w:val="009E7BE3"/>
    <w:rsid w:val="009E7E6D"/>
    <w:rsid w:val="009E7EB0"/>
    <w:rsid w:val="009E7ECC"/>
    <w:rsid w:val="009F0CC2"/>
    <w:rsid w:val="009F338F"/>
    <w:rsid w:val="009F342A"/>
    <w:rsid w:val="009F4204"/>
    <w:rsid w:val="009F46E9"/>
    <w:rsid w:val="009F48D8"/>
    <w:rsid w:val="009F54B0"/>
    <w:rsid w:val="009F63E8"/>
    <w:rsid w:val="00A01169"/>
    <w:rsid w:val="00A02011"/>
    <w:rsid w:val="00A021EB"/>
    <w:rsid w:val="00A0284A"/>
    <w:rsid w:val="00A0423F"/>
    <w:rsid w:val="00A045CB"/>
    <w:rsid w:val="00A06CD2"/>
    <w:rsid w:val="00A06DA5"/>
    <w:rsid w:val="00A072D7"/>
    <w:rsid w:val="00A075B9"/>
    <w:rsid w:val="00A07902"/>
    <w:rsid w:val="00A10B8B"/>
    <w:rsid w:val="00A1185D"/>
    <w:rsid w:val="00A11C60"/>
    <w:rsid w:val="00A1292A"/>
    <w:rsid w:val="00A12D75"/>
    <w:rsid w:val="00A13314"/>
    <w:rsid w:val="00A1347A"/>
    <w:rsid w:val="00A1366B"/>
    <w:rsid w:val="00A13C32"/>
    <w:rsid w:val="00A142F3"/>
    <w:rsid w:val="00A16852"/>
    <w:rsid w:val="00A17815"/>
    <w:rsid w:val="00A20D3D"/>
    <w:rsid w:val="00A20F6A"/>
    <w:rsid w:val="00A212DB"/>
    <w:rsid w:val="00A21331"/>
    <w:rsid w:val="00A22890"/>
    <w:rsid w:val="00A22AF4"/>
    <w:rsid w:val="00A22E60"/>
    <w:rsid w:val="00A23328"/>
    <w:rsid w:val="00A235E8"/>
    <w:rsid w:val="00A236D7"/>
    <w:rsid w:val="00A23986"/>
    <w:rsid w:val="00A24BC9"/>
    <w:rsid w:val="00A25571"/>
    <w:rsid w:val="00A259DE"/>
    <w:rsid w:val="00A2684B"/>
    <w:rsid w:val="00A26EA6"/>
    <w:rsid w:val="00A26F86"/>
    <w:rsid w:val="00A2708A"/>
    <w:rsid w:val="00A27C6B"/>
    <w:rsid w:val="00A30D84"/>
    <w:rsid w:val="00A30E89"/>
    <w:rsid w:val="00A311C5"/>
    <w:rsid w:val="00A319B9"/>
    <w:rsid w:val="00A31A2B"/>
    <w:rsid w:val="00A31B73"/>
    <w:rsid w:val="00A332D5"/>
    <w:rsid w:val="00A33937"/>
    <w:rsid w:val="00A33DE9"/>
    <w:rsid w:val="00A34D51"/>
    <w:rsid w:val="00A34DC7"/>
    <w:rsid w:val="00A35876"/>
    <w:rsid w:val="00A35B7A"/>
    <w:rsid w:val="00A37894"/>
    <w:rsid w:val="00A37C48"/>
    <w:rsid w:val="00A40324"/>
    <w:rsid w:val="00A40B87"/>
    <w:rsid w:val="00A40D70"/>
    <w:rsid w:val="00A42551"/>
    <w:rsid w:val="00A431AD"/>
    <w:rsid w:val="00A435B2"/>
    <w:rsid w:val="00A43EF6"/>
    <w:rsid w:val="00A44253"/>
    <w:rsid w:val="00A447C0"/>
    <w:rsid w:val="00A455EE"/>
    <w:rsid w:val="00A479D5"/>
    <w:rsid w:val="00A50032"/>
    <w:rsid w:val="00A513ED"/>
    <w:rsid w:val="00A514D5"/>
    <w:rsid w:val="00A51EB4"/>
    <w:rsid w:val="00A52D6D"/>
    <w:rsid w:val="00A52E33"/>
    <w:rsid w:val="00A54318"/>
    <w:rsid w:val="00A548F1"/>
    <w:rsid w:val="00A54BEF"/>
    <w:rsid w:val="00A55A97"/>
    <w:rsid w:val="00A57037"/>
    <w:rsid w:val="00A570CA"/>
    <w:rsid w:val="00A57524"/>
    <w:rsid w:val="00A578A6"/>
    <w:rsid w:val="00A57BF3"/>
    <w:rsid w:val="00A6044D"/>
    <w:rsid w:val="00A604FC"/>
    <w:rsid w:val="00A60710"/>
    <w:rsid w:val="00A60C82"/>
    <w:rsid w:val="00A6117C"/>
    <w:rsid w:val="00A6127B"/>
    <w:rsid w:val="00A62265"/>
    <w:rsid w:val="00A62E92"/>
    <w:rsid w:val="00A637AC"/>
    <w:rsid w:val="00A63EEB"/>
    <w:rsid w:val="00A645A2"/>
    <w:rsid w:val="00A64A12"/>
    <w:rsid w:val="00A64B43"/>
    <w:rsid w:val="00A64D1E"/>
    <w:rsid w:val="00A64EE2"/>
    <w:rsid w:val="00A66507"/>
    <w:rsid w:val="00A67283"/>
    <w:rsid w:val="00A674C1"/>
    <w:rsid w:val="00A67797"/>
    <w:rsid w:val="00A67A11"/>
    <w:rsid w:val="00A70053"/>
    <w:rsid w:val="00A70C0A"/>
    <w:rsid w:val="00A710A9"/>
    <w:rsid w:val="00A716C2"/>
    <w:rsid w:val="00A71DBA"/>
    <w:rsid w:val="00A72123"/>
    <w:rsid w:val="00A726C9"/>
    <w:rsid w:val="00A72DBD"/>
    <w:rsid w:val="00A72E05"/>
    <w:rsid w:val="00A73C0D"/>
    <w:rsid w:val="00A73FB2"/>
    <w:rsid w:val="00A73FC1"/>
    <w:rsid w:val="00A74604"/>
    <w:rsid w:val="00A75B87"/>
    <w:rsid w:val="00A760D2"/>
    <w:rsid w:val="00A76D36"/>
    <w:rsid w:val="00A77B01"/>
    <w:rsid w:val="00A77F15"/>
    <w:rsid w:val="00A80232"/>
    <w:rsid w:val="00A8061C"/>
    <w:rsid w:val="00A8113A"/>
    <w:rsid w:val="00A817AA"/>
    <w:rsid w:val="00A8192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4810"/>
    <w:rsid w:val="00A951D0"/>
    <w:rsid w:val="00A9526C"/>
    <w:rsid w:val="00A97065"/>
    <w:rsid w:val="00A9730C"/>
    <w:rsid w:val="00AA0393"/>
    <w:rsid w:val="00AA07DA"/>
    <w:rsid w:val="00AA0C5E"/>
    <w:rsid w:val="00AA110D"/>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1C48"/>
    <w:rsid w:val="00AB31DB"/>
    <w:rsid w:val="00AB33F5"/>
    <w:rsid w:val="00AB40B7"/>
    <w:rsid w:val="00AB4893"/>
    <w:rsid w:val="00AB5099"/>
    <w:rsid w:val="00AB550D"/>
    <w:rsid w:val="00AB5578"/>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3DB2"/>
    <w:rsid w:val="00AC496C"/>
    <w:rsid w:val="00AC58AC"/>
    <w:rsid w:val="00AC5EF0"/>
    <w:rsid w:val="00AC6900"/>
    <w:rsid w:val="00AC7387"/>
    <w:rsid w:val="00AC784D"/>
    <w:rsid w:val="00AC7F04"/>
    <w:rsid w:val="00AD05FF"/>
    <w:rsid w:val="00AD07B2"/>
    <w:rsid w:val="00AD08E6"/>
    <w:rsid w:val="00AD1ABE"/>
    <w:rsid w:val="00AD1C2D"/>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3F18"/>
    <w:rsid w:val="00AE5A26"/>
    <w:rsid w:val="00AE666C"/>
    <w:rsid w:val="00AE6994"/>
    <w:rsid w:val="00AE71D9"/>
    <w:rsid w:val="00AF051A"/>
    <w:rsid w:val="00AF2955"/>
    <w:rsid w:val="00AF433D"/>
    <w:rsid w:val="00AF5682"/>
    <w:rsid w:val="00AF60EF"/>
    <w:rsid w:val="00AF64B0"/>
    <w:rsid w:val="00AF79A7"/>
    <w:rsid w:val="00B00064"/>
    <w:rsid w:val="00B00597"/>
    <w:rsid w:val="00B005CE"/>
    <w:rsid w:val="00B01D8F"/>
    <w:rsid w:val="00B01F9D"/>
    <w:rsid w:val="00B01FF5"/>
    <w:rsid w:val="00B03377"/>
    <w:rsid w:val="00B034A3"/>
    <w:rsid w:val="00B05081"/>
    <w:rsid w:val="00B052A4"/>
    <w:rsid w:val="00B0558F"/>
    <w:rsid w:val="00B056BF"/>
    <w:rsid w:val="00B10EB1"/>
    <w:rsid w:val="00B10F00"/>
    <w:rsid w:val="00B12212"/>
    <w:rsid w:val="00B12A53"/>
    <w:rsid w:val="00B13D10"/>
    <w:rsid w:val="00B1427E"/>
    <w:rsid w:val="00B14774"/>
    <w:rsid w:val="00B1490C"/>
    <w:rsid w:val="00B14CF9"/>
    <w:rsid w:val="00B15417"/>
    <w:rsid w:val="00B16302"/>
    <w:rsid w:val="00B17607"/>
    <w:rsid w:val="00B17C4D"/>
    <w:rsid w:val="00B20579"/>
    <w:rsid w:val="00B207DF"/>
    <w:rsid w:val="00B20D50"/>
    <w:rsid w:val="00B21165"/>
    <w:rsid w:val="00B21616"/>
    <w:rsid w:val="00B22066"/>
    <w:rsid w:val="00B225A6"/>
    <w:rsid w:val="00B232DF"/>
    <w:rsid w:val="00B237D6"/>
    <w:rsid w:val="00B2390B"/>
    <w:rsid w:val="00B24302"/>
    <w:rsid w:val="00B24F89"/>
    <w:rsid w:val="00B25075"/>
    <w:rsid w:val="00B250B3"/>
    <w:rsid w:val="00B25566"/>
    <w:rsid w:val="00B26949"/>
    <w:rsid w:val="00B27B12"/>
    <w:rsid w:val="00B27EB0"/>
    <w:rsid w:val="00B3010C"/>
    <w:rsid w:val="00B30618"/>
    <w:rsid w:val="00B30D08"/>
    <w:rsid w:val="00B312A2"/>
    <w:rsid w:val="00B3155E"/>
    <w:rsid w:val="00B31956"/>
    <w:rsid w:val="00B3223A"/>
    <w:rsid w:val="00B32E59"/>
    <w:rsid w:val="00B34099"/>
    <w:rsid w:val="00B348DE"/>
    <w:rsid w:val="00B34ECF"/>
    <w:rsid w:val="00B364A1"/>
    <w:rsid w:val="00B37B97"/>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497"/>
    <w:rsid w:val="00B469AA"/>
    <w:rsid w:val="00B50FCB"/>
    <w:rsid w:val="00B51079"/>
    <w:rsid w:val="00B5111D"/>
    <w:rsid w:val="00B5179A"/>
    <w:rsid w:val="00B51CF6"/>
    <w:rsid w:val="00B52097"/>
    <w:rsid w:val="00B52E30"/>
    <w:rsid w:val="00B53202"/>
    <w:rsid w:val="00B53762"/>
    <w:rsid w:val="00B54B04"/>
    <w:rsid w:val="00B54F8C"/>
    <w:rsid w:val="00B55936"/>
    <w:rsid w:val="00B559C7"/>
    <w:rsid w:val="00B56031"/>
    <w:rsid w:val="00B561DF"/>
    <w:rsid w:val="00B56580"/>
    <w:rsid w:val="00B57168"/>
    <w:rsid w:val="00B57233"/>
    <w:rsid w:val="00B575B9"/>
    <w:rsid w:val="00B57E73"/>
    <w:rsid w:val="00B61976"/>
    <w:rsid w:val="00B61CFF"/>
    <w:rsid w:val="00B623A9"/>
    <w:rsid w:val="00B63CB7"/>
    <w:rsid w:val="00B65AA2"/>
    <w:rsid w:val="00B66C68"/>
    <w:rsid w:val="00B67364"/>
    <w:rsid w:val="00B676EB"/>
    <w:rsid w:val="00B67C24"/>
    <w:rsid w:val="00B67F98"/>
    <w:rsid w:val="00B7183F"/>
    <w:rsid w:val="00B72D36"/>
    <w:rsid w:val="00B72DB8"/>
    <w:rsid w:val="00B72FEE"/>
    <w:rsid w:val="00B732E5"/>
    <w:rsid w:val="00B74397"/>
    <w:rsid w:val="00B74A32"/>
    <w:rsid w:val="00B7500F"/>
    <w:rsid w:val="00B75329"/>
    <w:rsid w:val="00B75798"/>
    <w:rsid w:val="00B75A3C"/>
    <w:rsid w:val="00B760B9"/>
    <w:rsid w:val="00B7632B"/>
    <w:rsid w:val="00B76D6E"/>
    <w:rsid w:val="00B770D3"/>
    <w:rsid w:val="00B775B0"/>
    <w:rsid w:val="00B77609"/>
    <w:rsid w:val="00B77AF0"/>
    <w:rsid w:val="00B80353"/>
    <w:rsid w:val="00B808C6"/>
    <w:rsid w:val="00B81E82"/>
    <w:rsid w:val="00B825BC"/>
    <w:rsid w:val="00B82A00"/>
    <w:rsid w:val="00B82AB2"/>
    <w:rsid w:val="00B82B4E"/>
    <w:rsid w:val="00B84941"/>
    <w:rsid w:val="00B85CCE"/>
    <w:rsid w:val="00B85E6E"/>
    <w:rsid w:val="00B85F64"/>
    <w:rsid w:val="00B865CA"/>
    <w:rsid w:val="00B86B50"/>
    <w:rsid w:val="00B86BA5"/>
    <w:rsid w:val="00B86E31"/>
    <w:rsid w:val="00B86ED6"/>
    <w:rsid w:val="00B8704D"/>
    <w:rsid w:val="00B870E7"/>
    <w:rsid w:val="00B872EE"/>
    <w:rsid w:val="00B87C80"/>
    <w:rsid w:val="00B9034A"/>
    <w:rsid w:val="00B90C62"/>
    <w:rsid w:val="00B91C86"/>
    <w:rsid w:val="00B9230D"/>
    <w:rsid w:val="00B927DE"/>
    <w:rsid w:val="00B93E5A"/>
    <w:rsid w:val="00B94C3E"/>
    <w:rsid w:val="00B94D3E"/>
    <w:rsid w:val="00B94F57"/>
    <w:rsid w:val="00B95790"/>
    <w:rsid w:val="00B95EE4"/>
    <w:rsid w:val="00B95FA2"/>
    <w:rsid w:val="00B9617E"/>
    <w:rsid w:val="00B9665E"/>
    <w:rsid w:val="00B96BEE"/>
    <w:rsid w:val="00B978AD"/>
    <w:rsid w:val="00B9792E"/>
    <w:rsid w:val="00BA010D"/>
    <w:rsid w:val="00BA0729"/>
    <w:rsid w:val="00BA1644"/>
    <w:rsid w:val="00BA1FFE"/>
    <w:rsid w:val="00BA2188"/>
    <w:rsid w:val="00BA3FBC"/>
    <w:rsid w:val="00BA417C"/>
    <w:rsid w:val="00BA42BB"/>
    <w:rsid w:val="00BA4875"/>
    <w:rsid w:val="00BA4F03"/>
    <w:rsid w:val="00BA4FE4"/>
    <w:rsid w:val="00BA5424"/>
    <w:rsid w:val="00BA6204"/>
    <w:rsid w:val="00BA76C6"/>
    <w:rsid w:val="00BA7F9B"/>
    <w:rsid w:val="00BB1EAA"/>
    <w:rsid w:val="00BB2ED1"/>
    <w:rsid w:val="00BB3156"/>
    <w:rsid w:val="00BB31E5"/>
    <w:rsid w:val="00BB35D4"/>
    <w:rsid w:val="00BB37EE"/>
    <w:rsid w:val="00BB43C2"/>
    <w:rsid w:val="00BB4561"/>
    <w:rsid w:val="00BB45DC"/>
    <w:rsid w:val="00BB4855"/>
    <w:rsid w:val="00BB5048"/>
    <w:rsid w:val="00BB6355"/>
    <w:rsid w:val="00BB68A2"/>
    <w:rsid w:val="00BB69BB"/>
    <w:rsid w:val="00BB7134"/>
    <w:rsid w:val="00BB7EBE"/>
    <w:rsid w:val="00BB7F8A"/>
    <w:rsid w:val="00BC2237"/>
    <w:rsid w:val="00BC2289"/>
    <w:rsid w:val="00BC256A"/>
    <w:rsid w:val="00BC2BCA"/>
    <w:rsid w:val="00BC3C80"/>
    <w:rsid w:val="00BC3E9E"/>
    <w:rsid w:val="00BC5145"/>
    <w:rsid w:val="00BC5C92"/>
    <w:rsid w:val="00BC5EFA"/>
    <w:rsid w:val="00BC60ED"/>
    <w:rsid w:val="00BC6339"/>
    <w:rsid w:val="00BC6345"/>
    <w:rsid w:val="00BC663F"/>
    <w:rsid w:val="00BC79D6"/>
    <w:rsid w:val="00BC7F03"/>
    <w:rsid w:val="00BD03AA"/>
    <w:rsid w:val="00BD04DA"/>
    <w:rsid w:val="00BD086D"/>
    <w:rsid w:val="00BD08D8"/>
    <w:rsid w:val="00BD0AA8"/>
    <w:rsid w:val="00BD0E35"/>
    <w:rsid w:val="00BD128F"/>
    <w:rsid w:val="00BD1D67"/>
    <w:rsid w:val="00BD262A"/>
    <w:rsid w:val="00BD2F43"/>
    <w:rsid w:val="00BD322E"/>
    <w:rsid w:val="00BD4C01"/>
    <w:rsid w:val="00BD550A"/>
    <w:rsid w:val="00BD5F3E"/>
    <w:rsid w:val="00BD66C8"/>
    <w:rsid w:val="00BD6A87"/>
    <w:rsid w:val="00BD6A95"/>
    <w:rsid w:val="00BE04BA"/>
    <w:rsid w:val="00BE065C"/>
    <w:rsid w:val="00BE06AB"/>
    <w:rsid w:val="00BE0F58"/>
    <w:rsid w:val="00BE140F"/>
    <w:rsid w:val="00BE21DC"/>
    <w:rsid w:val="00BE3080"/>
    <w:rsid w:val="00BE3220"/>
    <w:rsid w:val="00BE39CE"/>
    <w:rsid w:val="00BE444D"/>
    <w:rsid w:val="00BE4DC8"/>
    <w:rsid w:val="00BE4ED3"/>
    <w:rsid w:val="00BE52F6"/>
    <w:rsid w:val="00BE56EE"/>
    <w:rsid w:val="00BE5F5F"/>
    <w:rsid w:val="00BE6E0A"/>
    <w:rsid w:val="00BE746D"/>
    <w:rsid w:val="00BE7491"/>
    <w:rsid w:val="00BF02C5"/>
    <w:rsid w:val="00BF059D"/>
    <w:rsid w:val="00BF1209"/>
    <w:rsid w:val="00BF199A"/>
    <w:rsid w:val="00BF282B"/>
    <w:rsid w:val="00BF40D1"/>
    <w:rsid w:val="00BF4138"/>
    <w:rsid w:val="00BF4258"/>
    <w:rsid w:val="00BF50EA"/>
    <w:rsid w:val="00BF66B8"/>
    <w:rsid w:val="00C009C3"/>
    <w:rsid w:val="00C02A39"/>
    <w:rsid w:val="00C037A0"/>
    <w:rsid w:val="00C03AF7"/>
    <w:rsid w:val="00C03FF2"/>
    <w:rsid w:val="00C04361"/>
    <w:rsid w:val="00C043C6"/>
    <w:rsid w:val="00C05273"/>
    <w:rsid w:val="00C06C7F"/>
    <w:rsid w:val="00C07AEB"/>
    <w:rsid w:val="00C12A25"/>
    <w:rsid w:val="00C12B8B"/>
    <w:rsid w:val="00C12C5C"/>
    <w:rsid w:val="00C12D96"/>
    <w:rsid w:val="00C139A0"/>
    <w:rsid w:val="00C13DDF"/>
    <w:rsid w:val="00C145C4"/>
    <w:rsid w:val="00C14847"/>
    <w:rsid w:val="00C14874"/>
    <w:rsid w:val="00C14AB9"/>
    <w:rsid w:val="00C14CCE"/>
    <w:rsid w:val="00C14CDE"/>
    <w:rsid w:val="00C15EA5"/>
    <w:rsid w:val="00C1728B"/>
    <w:rsid w:val="00C1735B"/>
    <w:rsid w:val="00C1757C"/>
    <w:rsid w:val="00C17683"/>
    <w:rsid w:val="00C206F5"/>
    <w:rsid w:val="00C212EF"/>
    <w:rsid w:val="00C21570"/>
    <w:rsid w:val="00C22125"/>
    <w:rsid w:val="00C22BCC"/>
    <w:rsid w:val="00C23EFC"/>
    <w:rsid w:val="00C252E7"/>
    <w:rsid w:val="00C25A84"/>
    <w:rsid w:val="00C25BFD"/>
    <w:rsid w:val="00C262CD"/>
    <w:rsid w:val="00C26BD0"/>
    <w:rsid w:val="00C26E3D"/>
    <w:rsid w:val="00C30127"/>
    <w:rsid w:val="00C306C8"/>
    <w:rsid w:val="00C30BA0"/>
    <w:rsid w:val="00C30DFD"/>
    <w:rsid w:val="00C314A9"/>
    <w:rsid w:val="00C321EE"/>
    <w:rsid w:val="00C336AF"/>
    <w:rsid w:val="00C33924"/>
    <w:rsid w:val="00C33C65"/>
    <w:rsid w:val="00C33C79"/>
    <w:rsid w:val="00C35626"/>
    <w:rsid w:val="00C35BBB"/>
    <w:rsid w:val="00C361E6"/>
    <w:rsid w:val="00C368E2"/>
    <w:rsid w:val="00C36D11"/>
    <w:rsid w:val="00C3757E"/>
    <w:rsid w:val="00C37BEE"/>
    <w:rsid w:val="00C4019C"/>
    <w:rsid w:val="00C418A6"/>
    <w:rsid w:val="00C41B7E"/>
    <w:rsid w:val="00C42B57"/>
    <w:rsid w:val="00C42B9A"/>
    <w:rsid w:val="00C42D26"/>
    <w:rsid w:val="00C43B7A"/>
    <w:rsid w:val="00C43B7B"/>
    <w:rsid w:val="00C45215"/>
    <w:rsid w:val="00C45769"/>
    <w:rsid w:val="00C46166"/>
    <w:rsid w:val="00C4634F"/>
    <w:rsid w:val="00C46E5E"/>
    <w:rsid w:val="00C46E68"/>
    <w:rsid w:val="00C47FBC"/>
    <w:rsid w:val="00C504C7"/>
    <w:rsid w:val="00C50754"/>
    <w:rsid w:val="00C509C9"/>
    <w:rsid w:val="00C55140"/>
    <w:rsid w:val="00C55B5F"/>
    <w:rsid w:val="00C55F22"/>
    <w:rsid w:val="00C573A5"/>
    <w:rsid w:val="00C576DA"/>
    <w:rsid w:val="00C5788D"/>
    <w:rsid w:val="00C61425"/>
    <w:rsid w:val="00C61CB1"/>
    <w:rsid w:val="00C61CC0"/>
    <w:rsid w:val="00C62C9E"/>
    <w:rsid w:val="00C637E9"/>
    <w:rsid w:val="00C643F2"/>
    <w:rsid w:val="00C64446"/>
    <w:rsid w:val="00C65BCF"/>
    <w:rsid w:val="00C65CB9"/>
    <w:rsid w:val="00C671B6"/>
    <w:rsid w:val="00C703F8"/>
    <w:rsid w:val="00C71BF0"/>
    <w:rsid w:val="00C71FF8"/>
    <w:rsid w:val="00C722D1"/>
    <w:rsid w:val="00C74421"/>
    <w:rsid w:val="00C74931"/>
    <w:rsid w:val="00C74E4A"/>
    <w:rsid w:val="00C7578A"/>
    <w:rsid w:val="00C75853"/>
    <w:rsid w:val="00C75A08"/>
    <w:rsid w:val="00C75B50"/>
    <w:rsid w:val="00C75E4E"/>
    <w:rsid w:val="00C75EF2"/>
    <w:rsid w:val="00C76908"/>
    <w:rsid w:val="00C7769B"/>
    <w:rsid w:val="00C77F5B"/>
    <w:rsid w:val="00C80037"/>
    <w:rsid w:val="00C80432"/>
    <w:rsid w:val="00C80947"/>
    <w:rsid w:val="00C80D07"/>
    <w:rsid w:val="00C810FF"/>
    <w:rsid w:val="00C818C8"/>
    <w:rsid w:val="00C82F65"/>
    <w:rsid w:val="00C83AF1"/>
    <w:rsid w:val="00C83C06"/>
    <w:rsid w:val="00C83C63"/>
    <w:rsid w:val="00C856F7"/>
    <w:rsid w:val="00C8574E"/>
    <w:rsid w:val="00C85822"/>
    <w:rsid w:val="00C863B4"/>
    <w:rsid w:val="00C865B7"/>
    <w:rsid w:val="00C868AF"/>
    <w:rsid w:val="00C86AA4"/>
    <w:rsid w:val="00C9002B"/>
    <w:rsid w:val="00C90DA0"/>
    <w:rsid w:val="00C90EEA"/>
    <w:rsid w:val="00C91269"/>
    <w:rsid w:val="00C91E0D"/>
    <w:rsid w:val="00C92393"/>
    <w:rsid w:val="00C9257A"/>
    <w:rsid w:val="00C925A1"/>
    <w:rsid w:val="00C92DED"/>
    <w:rsid w:val="00C92ED0"/>
    <w:rsid w:val="00C93DDA"/>
    <w:rsid w:val="00C93FCA"/>
    <w:rsid w:val="00C9475F"/>
    <w:rsid w:val="00C94BFF"/>
    <w:rsid w:val="00C95150"/>
    <w:rsid w:val="00C95BA0"/>
    <w:rsid w:val="00C95FE1"/>
    <w:rsid w:val="00C972EC"/>
    <w:rsid w:val="00CA054B"/>
    <w:rsid w:val="00CA0837"/>
    <w:rsid w:val="00CA31D1"/>
    <w:rsid w:val="00CA352D"/>
    <w:rsid w:val="00CA35DA"/>
    <w:rsid w:val="00CA3943"/>
    <w:rsid w:val="00CA3DDE"/>
    <w:rsid w:val="00CA3FFD"/>
    <w:rsid w:val="00CA4773"/>
    <w:rsid w:val="00CA4F27"/>
    <w:rsid w:val="00CA5963"/>
    <w:rsid w:val="00CA624A"/>
    <w:rsid w:val="00CA73EA"/>
    <w:rsid w:val="00CA77D9"/>
    <w:rsid w:val="00CA7CAB"/>
    <w:rsid w:val="00CA7FF7"/>
    <w:rsid w:val="00CB0218"/>
    <w:rsid w:val="00CB0235"/>
    <w:rsid w:val="00CB0322"/>
    <w:rsid w:val="00CB06DF"/>
    <w:rsid w:val="00CB07B9"/>
    <w:rsid w:val="00CB0F01"/>
    <w:rsid w:val="00CB0F1C"/>
    <w:rsid w:val="00CB1381"/>
    <w:rsid w:val="00CB14E9"/>
    <w:rsid w:val="00CB17C2"/>
    <w:rsid w:val="00CB18BF"/>
    <w:rsid w:val="00CB1C52"/>
    <w:rsid w:val="00CB2C7D"/>
    <w:rsid w:val="00CB2F35"/>
    <w:rsid w:val="00CB47C4"/>
    <w:rsid w:val="00CB4C56"/>
    <w:rsid w:val="00CB525C"/>
    <w:rsid w:val="00CB55E9"/>
    <w:rsid w:val="00CB73E4"/>
    <w:rsid w:val="00CB7D27"/>
    <w:rsid w:val="00CB7E8C"/>
    <w:rsid w:val="00CC1A01"/>
    <w:rsid w:val="00CC2174"/>
    <w:rsid w:val="00CC2439"/>
    <w:rsid w:val="00CC3114"/>
    <w:rsid w:val="00CC457B"/>
    <w:rsid w:val="00CC48B1"/>
    <w:rsid w:val="00CC5567"/>
    <w:rsid w:val="00CC68C7"/>
    <w:rsid w:val="00CC6E08"/>
    <w:rsid w:val="00CC7783"/>
    <w:rsid w:val="00CC7B80"/>
    <w:rsid w:val="00CC7F15"/>
    <w:rsid w:val="00CD08DC"/>
    <w:rsid w:val="00CD13C7"/>
    <w:rsid w:val="00CD1AE1"/>
    <w:rsid w:val="00CD206E"/>
    <w:rsid w:val="00CD2555"/>
    <w:rsid w:val="00CD2C3B"/>
    <w:rsid w:val="00CD493C"/>
    <w:rsid w:val="00CD5122"/>
    <w:rsid w:val="00CD5193"/>
    <w:rsid w:val="00CD534E"/>
    <w:rsid w:val="00CD5890"/>
    <w:rsid w:val="00CD58DC"/>
    <w:rsid w:val="00CD5C97"/>
    <w:rsid w:val="00CD70A4"/>
    <w:rsid w:val="00CD724B"/>
    <w:rsid w:val="00CD7462"/>
    <w:rsid w:val="00CE0577"/>
    <w:rsid w:val="00CE0676"/>
    <w:rsid w:val="00CE1176"/>
    <w:rsid w:val="00CE13D6"/>
    <w:rsid w:val="00CE1DEC"/>
    <w:rsid w:val="00CE234D"/>
    <w:rsid w:val="00CE23FB"/>
    <w:rsid w:val="00CE272B"/>
    <w:rsid w:val="00CE2F9A"/>
    <w:rsid w:val="00CE3C16"/>
    <w:rsid w:val="00CE3E4A"/>
    <w:rsid w:val="00CE45BF"/>
    <w:rsid w:val="00CE49B0"/>
    <w:rsid w:val="00CE52CE"/>
    <w:rsid w:val="00CE5CE6"/>
    <w:rsid w:val="00CE6AF0"/>
    <w:rsid w:val="00CE6E97"/>
    <w:rsid w:val="00CE6F35"/>
    <w:rsid w:val="00CE75D1"/>
    <w:rsid w:val="00CE7625"/>
    <w:rsid w:val="00CE78AC"/>
    <w:rsid w:val="00CF210F"/>
    <w:rsid w:val="00CF2484"/>
    <w:rsid w:val="00CF2AEA"/>
    <w:rsid w:val="00CF4050"/>
    <w:rsid w:val="00CF4313"/>
    <w:rsid w:val="00CF4321"/>
    <w:rsid w:val="00CF4747"/>
    <w:rsid w:val="00CF5919"/>
    <w:rsid w:val="00CF685B"/>
    <w:rsid w:val="00CF6F9F"/>
    <w:rsid w:val="00CF75B9"/>
    <w:rsid w:val="00CF7BB0"/>
    <w:rsid w:val="00CF7C2E"/>
    <w:rsid w:val="00D0091E"/>
    <w:rsid w:val="00D01058"/>
    <w:rsid w:val="00D01093"/>
    <w:rsid w:val="00D0114E"/>
    <w:rsid w:val="00D01622"/>
    <w:rsid w:val="00D030C7"/>
    <w:rsid w:val="00D0353A"/>
    <w:rsid w:val="00D037BF"/>
    <w:rsid w:val="00D0458C"/>
    <w:rsid w:val="00D058DF"/>
    <w:rsid w:val="00D05E6D"/>
    <w:rsid w:val="00D060DF"/>
    <w:rsid w:val="00D06205"/>
    <w:rsid w:val="00D0712E"/>
    <w:rsid w:val="00D07A9D"/>
    <w:rsid w:val="00D07E03"/>
    <w:rsid w:val="00D10A27"/>
    <w:rsid w:val="00D10CB4"/>
    <w:rsid w:val="00D116B9"/>
    <w:rsid w:val="00D11F88"/>
    <w:rsid w:val="00D12153"/>
    <w:rsid w:val="00D12B7A"/>
    <w:rsid w:val="00D12E4A"/>
    <w:rsid w:val="00D13225"/>
    <w:rsid w:val="00D13E74"/>
    <w:rsid w:val="00D169C3"/>
    <w:rsid w:val="00D1789B"/>
    <w:rsid w:val="00D2026E"/>
    <w:rsid w:val="00D205D0"/>
    <w:rsid w:val="00D20BAF"/>
    <w:rsid w:val="00D21056"/>
    <w:rsid w:val="00D21424"/>
    <w:rsid w:val="00D216E6"/>
    <w:rsid w:val="00D22482"/>
    <w:rsid w:val="00D237B2"/>
    <w:rsid w:val="00D23AD8"/>
    <w:rsid w:val="00D23D37"/>
    <w:rsid w:val="00D24CFD"/>
    <w:rsid w:val="00D2517F"/>
    <w:rsid w:val="00D26133"/>
    <w:rsid w:val="00D26523"/>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1D"/>
    <w:rsid w:val="00D35E9B"/>
    <w:rsid w:val="00D36FED"/>
    <w:rsid w:val="00D37035"/>
    <w:rsid w:val="00D40A9A"/>
    <w:rsid w:val="00D410A4"/>
    <w:rsid w:val="00D4165B"/>
    <w:rsid w:val="00D4170C"/>
    <w:rsid w:val="00D418A7"/>
    <w:rsid w:val="00D418FD"/>
    <w:rsid w:val="00D41C71"/>
    <w:rsid w:val="00D42ED0"/>
    <w:rsid w:val="00D43418"/>
    <w:rsid w:val="00D43555"/>
    <w:rsid w:val="00D442D9"/>
    <w:rsid w:val="00D4487F"/>
    <w:rsid w:val="00D44BD0"/>
    <w:rsid w:val="00D44F39"/>
    <w:rsid w:val="00D452AF"/>
    <w:rsid w:val="00D457AE"/>
    <w:rsid w:val="00D46180"/>
    <w:rsid w:val="00D46F24"/>
    <w:rsid w:val="00D50642"/>
    <w:rsid w:val="00D512C4"/>
    <w:rsid w:val="00D5137C"/>
    <w:rsid w:val="00D51C8C"/>
    <w:rsid w:val="00D51DF3"/>
    <w:rsid w:val="00D52918"/>
    <w:rsid w:val="00D53164"/>
    <w:rsid w:val="00D5386B"/>
    <w:rsid w:val="00D53A9B"/>
    <w:rsid w:val="00D54331"/>
    <w:rsid w:val="00D557B3"/>
    <w:rsid w:val="00D56172"/>
    <w:rsid w:val="00D56724"/>
    <w:rsid w:val="00D56DDA"/>
    <w:rsid w:val="00D56DED"/>
    <w:rsid w:val="00D56F33"/>
    <w:rsid w:val="00D578A0"/>
    <w:rsid w:val="00D57A47"/>
    <w:rsid w:val="00D6008D"/>
    <w:rsid w:val="00D6017E"/>
    <w:rsid w:val="00D60B4A"/>
    <w:rsid w:val="00D61AC5"/>
    <w:rsid w:val="00D61F80"/>
    <w:rsid w:val="00D62F7B"/>
    <w:rsid w:val="00D6322A"/>
    <w:rsid w:val="00D638ED"/>
    <w:rsid w:val="00D67396"/>
    <w:rsid w:val="00D677B0"/>
    <w:rsid w:val="00D719D6"/>
    <w:rsid w:val="00D72AAF"/>
    <w:rsid w:val="00D735EB"/>
    <w:rsid w:val="00D738EA"/>
    <w:rsid w:val="00D740D1"/>
    <w:rsid w:val="00D742CE"/>
    <w:rsid w:val="00D751EA"/>
    <w:rsid w:val="00D7633B"/>
    <w:rsid w:val="00D76542"/>
    <w:rsid w:val="00D7685D"/>
    <w:rsid w:val="00D77D50"/>
    <w:rsid w:val="00D804F3"/>
    <w:rsid w:val="00D80930"/>
    <w:rsid w:val="00D80965"/>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05"/>
    <w:rsid w:val="00DA184A"/>
    <w:rsid w:val="00DA1889"/>
    <w:rsid w:val="00DA1E26"/>
    <w:rsid w:val="00DA3998"/>
    <w:rsid w:val="00DA42C6"/>
    <w:rsid w:val="00DA42D0"/>
    <w:rsid w:val="00DA4CC1"/>
    <w:rsid w:val="00DA51E8"/>
    <w:rsid w:val="00DA6A44"/>
    <w:rsid w:val="00DA6BFF"/>
    <w:rsid w:val="00DA6C15"/>
    <w:rsid w:val="00DA7931"/>
    <w:rsid w:val="00DB02F3"/>
    <w:rsid w:val="00DB047B"/>
    <w:rsid w:val="00DB06A7"/>
    <w:rsid w:val="00DB17B5"/>
    <w:rsid w:val="00DB17EB"/>
    <w:rsid w:val="00DB1B49"/>
    <w:rsid w:val="00DB1FA1"/>
    <w:rsid w:val="00DB2042"/>
    <w:rsid w:val="00DB25D0"/>
    <w:rsid w:val="00DB29D8"/>
    <w:rsid w:val="00DB2B90"/>
    <w:rsid w:val="00DB2C73"/>
    <w:rsid w:val="00DB42AF"/>
    <w:rsid w:val="00DB4EBC"/>
    <w:rsid w:val="00DB5583"/>
    <w:rsid w:val="00DB589D"/>
    <w:rsid w:val="00DB5CBF"/>
    <w:rsid w:val="00DB6325"/>
    <w:rsid w:val="00DB661B"/>
    <w:rsid w:val="00DB707F"/>
    <w:rsid w:val="00DC0BCA"/>
    <w:rsid w:val="00DC0F16"/>
    <w:rsid w:val="00DC1133"/>
    <w:rsid w:val="00DC1B4F"/>
    <w:rsid w:val="00DC241B"/>
    <w:rsid w:val="00DC2C9B"/>
    <w:rsid w:val="00DC5172"/>
    <w:rsid w:val="00DC5FE3"/>
    <w:rsid w:val="00DC60EA"/>
    <w:rsid w:val="00DC6230"/>
    <w:rsid w:val="00DC6B76"/>
    <w:rsid w:val="00DC711C"/>
    <w:rsid w:val="00DD06AC"/>
    <w:rsid w:val="00DD0D7E"/>
    <w:rsid w:val="00DD0E47"/>
    <w:rsid w:val="00DD1558"/>
    <w:rsid w:val="00DD4739"/>
    <w:rsid w:val="00DD4A4A"/>
    <w:rsid w:val="00DD5528"/>
    <w:rsid w:val="00DD552F"/>
    <w:rsid w:val="00DD5B36"/>
    <w:rsid w:val="00DD6760"/>
    <w:rsid w:val="00DD676B"/>
    <w:rsid w:val="00DD6BA9"/>
    <w:rsid w:val="00DD6C3B"/>
    <w:rsid w:val="00DD79C3"/>
    <w:rsid w:val="00DD7EE4"/>
    <w:rsid w:val="00DE0893"/>
    <w:rsid w:val="00DE0C98"/>
    <w:rsid w:val="00DE0D37"/>
    <w:rsid w:val="00DE1445"/>
    <w:rsid w:val="00DE14AA"/>
    <w:rsid w:val="00DE2E6F"/>
    <w:rsid w:val="00DE33C6"/>
    <w:rsid w:val="00DE3DB4"/>
    <w:rsid w:val="00DE4820"/>
    <w:rsid w:val="00DE5135"/>
    <w:rsid w:val="00DE5529"/>
    <w:rsid w:val="00DE5E5E"/>
    <w:rsid w:val="00DE65AE"/>
    <w:rsid w:val="00DE6F98"/>
    <w:rsid w:val="00DE7A71"/>
    <w:rsid w:val="00DF0A72"/>
    <w:rsid w:val="00DF0CE0"/>
    <w:rsid w:val="00DF17FB"/>
    <w:rsid w:val="00DF1B4D"/>
    <w:rsid w:val="00DF1E19"/>
    <w:rsid w:val="00DF27FE"/>
    <w:rsid w:val="00DF36F5"/>
    <w:rsid w:val="00DF38FC"/>
    <w:rsid w:val="00DF3E29"/>
    <w:rsid w:val="00DF3E37"/>
    <w:rsid w:val="00DF453B"/>
    <w:rsid w:val="00DF462C"/>
    <w:rsid w:val="00DF4C6C"/>
    <w:rsid w:val="00DF4FAE"/>
    <w:rsid w:val="00DF65D5"/>
    <w:rsid w:val="00DF7034"/>
    <w:rsid w:val="00E006C2"/>
    <w:rsid w:val="00E007DD"/>
    <w:rsid w:val="00E00E13"/>
    <w:rsid w:val="00E01116"/>
    <w:rsid w:val="00E0462F"/>
    <w:rsid w:val="00E052EE"/>
    <w:rsid w:val="00E07216"/>
    <w:rsid w:val="00E077CF"/>
    <w:rsid w:val="00E104B4"/>
    <w:rsid w:val="00E1343E"/>
    <w:rsid w:val="00E1394C"/>
    <w:rsid w:val="00E13A9F"/>
    <w:rsid w:val="00E14E9E"/>
    <w:rsid w:val="00E154C5"/>
    <w:rsid w:val="00E15957"/>
    <w:rsid w:val="00E16ABC"/>
    <w:rsid w:val="00E17B1C"/>
    <w:rsid w:val="00E21CBA"/>
    <w:rsid w:val="00E22B64"/>
    <w:rsid w:val="00E235D8"/>
    <w:rsid w:val="00E24F82"/>
    <w:rsid w:val="00E2538D"/>
    <w:rsid w:val="00E25C0F"/>
    <w:rsid w:val="00E274B0"/>
    <w:rsid w:val="00E311FA"/>
    <w:rsid w:val="00E31381"/>
    <w:rsid w:val="00E31D77"/>
    <w:rsid w:val="00E324CB"/>
    <w:rsid w:val="00E32794"/>
    <w:rsid w:val="00E32FE2"/>
    <w:rsid w:val="00E33029"/>
    <w:rsid w:val="00E33F79"/>
    <w:rsid w:val="00E34CAE"/>
    <w:rsid w:val="00E3563B"/>
    <w:rsid w:val="00E3651E"/>
    <w:rsid w:val="00E36C86"/>
    <w:rsid w:val="00E370E3"/>
    <w:rsid w:val="00E3739D"/>
    <w:rsid w:val="00E40B84"/>
    <w:rsid w:val="00E40F5F"/>
    <w:rsid w:val="00E41677"/>
    <w:rsid w:val="00E417FF"/>
    <w:rsid w:val="00E42E6F"/>
    <w:rsid w:val="00E4359E"/>
    <w:rsid w:val="00E43808"/>
    <w:rsid w:val="00E45689"/>
    <w:rsid w:val="00E45EAB"/>
    <w:rsid w:val="00E45EDC"/>
    <w:rsid w:val="00E465A0"/>
    <w:rsid w:val="00E46D83"/>
    <w:rsid w:val="00E46F6D"/>
    <w:rsid w:val="00E47104"/>
    <w:rsid w:val="00E471A5"/>
    <w:rsid w:val="00E47ABC"/>
    <w:rsid w:val="00E47BCB"/>
    <w:rsid w:val="00E501F6"/>
    <w:rsid w:val="00E50F2C"/>
    <w:rsid w:val="00E50F99"/>
    <w:rsid w:val="00E511A4"/>
    <w:rsid w:val="00E51756"/>
    <w:rsid w:val="00E529F7"/>
    <w:rsid w:val="00E544E0"/>
    <w:rsid w:val="00E5463F"/>
    <w:rsid w:val="00E5489E"/>
    <w:rsid w:val="00E54973"/>
    <w:rsid w:val="00E54C7A"/>
    <w:rsid w:val="00E558BE"/>
    <w:rsid w:val="00E563C3"/>
    <w:rsid w:val="00E56854"/>
    <w:rsid w:val="00E56BDD"/>
    <w:rsid w:val="00E57F07"/>
    <w:rsid w:val="00E6021D"/>
    <w:rsid w:val="00E60803"/>
    <w:rsid w:val="00E60A5A"/>
    <w:rsid w:val="00E61603"/>
    <w:rsid w:val="00E61869"/>
    <w:rsid w:val="00E61D99"/>
    <w:rsid w:val="00E61F49"/>
    <w:rsid w:val="00E6379A"/>
    <w:rsid w:val="00E63E21"/>
    <w:rsid w:val="00E64918"/>
    <w:rsid w:val="00E65A13"/>
    <w:rsid w:val="00E65E27"/>
    <w:rsid w:val="00E65FCB"/>
    <w:rsid w:val="00E66509"/>
    <w:rsid w:val="00E66E64"/>
    <w:rsid w:val="00E672C1"/>
    <w:rsid w:val="00E707ED"/>
    <w:rsid w:val="00E70932"/>
    <w:rsid w:val="00E70C58"/>
    <w:rsid w:val="00E73CF0"/>
    <w:rsid w:val="00E74DA0"/>
    <w:rsid w:val="00E75A1B"/>
    <w:rsid w:val="00E75D1A"/>
    <w:rsid w:val="00E773F9"/>
    <w:rsid w:val="00E77406"/>
    <w:rsid w:val="00E828CF"/>
    <w:rsid w:val="00E8320F"/>
    <w:rsid w:val="00E84EE8"/>
    <w:rsid w:val="00E8517E"/>
    <w:rsid w:val="00E85DAD"/>
    <w:rsid w:val="00E86177"/>
    <w:rsid w:val="00E86474"/>
    <w:rsid w:val="00E86C1E"/>
    <w:rsid w:val="00E87376"/>
    <w:rsid w:val="00E90A80"/>
    <w:rsid w:val="00E90BFF"/>
    <w:rsid w:val="00E91A3D"/>
    <w:rsid w:val="00E9212D"/>
    <w:rsid w:val="00E925AB"/>
    <w:rsid w:val="00E93995"/>
    <w:rsid w:val="00E94D58"/>
    <w:rsid w:val="00E95720"/>
    <w:rsid w:val="00E964EA"/>
    <w:rsid w:val="00E965BA"/>
    <w:rsid w:val="00E96A67"/>
    <w:rsid w:val="00E9765C"/>
    <w:rsid w:val="00E97B59"/>
    <w:rsid w:val="00E97E2F"/>
    <w:rsid w:val="00EA0C84"/>
    <w:rsid w:val="00EA1D6C"/>
    <w:rsid w:val="00EA3706"/>
    <w:rsid w:val="00EA461D"/>
    <w:rsid w:val="00EA4948"/>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8D2"/>
    <w:rsid w:val="00EC4C69"/>
    <w:rsid w:val="00EC4FA5"/>
    <w:rsid w:val="00EC546D"/>
    <w:rsid w:val="00EC6A20"/>
    <w:rsid w:val="00EC7800"/>
    <w:rsid w:val="00EC7861"/>
    <w:rsid w:val="00EC7FEC"/>
    <w:rsid w:val="00ED172B"/>
    <w:rsid w:val="00ED4322"/>
    <w:rsid w:val="00ED4A9B"/>
    <w:rsid w:val="00ED4CCF"/>
    <w:rsid w:val="00ED63B2"/>
    <w:rsid w:val="00ED7147"/>
    <w:rsid w:val="00ED77FC"/>
    <w:rsid w:val="00EE0024"/>
    <w:rsid w:val="00EE0490"/>
    <w:rsid w:val="00EE0D0D"/>
    <w:rsid w:val="00EE1D30"/>
    <w:rsid w:val="00EE20F8"/>
    <w:rsid w:val="00EE2989"/>
    <w:rsid w:val="00EE35AB"/>
    <w:rsid w:val="00EE4422"/>
    <w:rsid w:val="00EE49D7"/>
    <w:rsid w:val="00EE4B2C"/>
    <w:rsid w:val="00EE4D59"/>
    <w:rsid w:val="00EE4E4F"/>
    <w:rsid w:val="00EE57E2"/>
    <w:rsid w:val="00EE5D29"/>
    <w:rsid w:val="00EE6458"/>
    <w:rsid w:val="00EE6715"/>
    <w:rsid w:val="00EE7101"/>
    <w:rsid w:val="00EF0F50"/>
    <w:rsid w:val="00EF104F"/>
    <w:rsid w:val="00EF1644"/>
    <w:rsid w:val="00EF3695"/>
    <w:rsid w:val="00EF3C0B"/>
    <w:rsid w:val="00EF402A"/>
    <w:rsid w:val="00EF4A52"/>
    <w:rsid w:val="00EF5166"/>
    <w:rsid w:val="00EF582B"/>
    <w:rsid w:val="00EF63BF"/>
    <w:rsid w:val="00EF6B14"/>
    <w:rsid w:val="00EF74E4"/>
    <w:rsid w:val="00F007EA"/>
    <w:rsid w:val="00F008D5"/>
    <w:rsid w:val="00F017BD"/>
    <w:rsid w:val="00F01AE8"/>
    <w:rsid w:val="00F01FEA"/>
    <w:rsid w:val="00F025D7"/>
    <w:rsid w:val="00F03DE9"/>
    <w:rsid w:val="00F041F5"/>
    <w:rsid w:val="00F0519A"/>
    <w:rsid w:val="00F07244"/>
    <w:rsid w:val="00F07798"/>
    <w:rsid w:val="00F07BA5"/>
    <w:rsid w:val="00F07E0F"/>
    <w:rsid w:val="00F10AB2"/>
    <w:rsid w:val="00F10BED"/>
    <w:rsid w:val="00F10EE1"/>
    <w:rsid w:val="00F114E6"/>
    <w:rsid w:val="00F11659"/>
    <w:rsid w:val="00F1231C"/>
    <w:rsid w:val="00F13344"/>
    <w:rsid w:val="00F13346"/>
    <w:rsid w:val="00F134AD"/>
    <w:rsid w:val="00F139BE"/>
    <w:rsid w:val="00F1405B"/>
    <w:rsid w:val="00F14F8F"/>
    <w:rsid w:val="00F15158"/>
    <w:rsid w:val="00F153F6"/>
    <w:rsid w:val="00F17457"/>
    <w:rsid w:val="00F17549"/>
    <w:rsid w:val="00F176F6"/>
    <w:rsid w:val="00F177D9"/>
    <w:rsid w:val="00F2006D"/>
    <w:rsid w:val="00F20546"/>
    <w:rsid w:val="00F20816"/>
    <w:rsid w:val="00F21E23"/>
    <w:rsid w:val="00F24048"/>
    <w:rsid w:val="00F25B6E"/>
    <w:rsid w:val="00F270D7"/>
    <w:rsid w:val="00F2719A"/>
    <w:rsid w:val="00F27BDC"/>
    <w:rsid w:val="00F30E98"/>
    <w:rsid w:val="00F310F8"/>
    <w:rsid w:val="00F31C27"/>
    <w:rsid w:val="00F32E3F"/>
    <w:rsid w:val="00F33F0F"/>
    <w:rsid w:val="00F34203"/>
    <w:rsid w:val="00F34601"/>
    <w:rsid w:val="00F3637E"/>
    <w:rsid w:val="00F363D8"/>
    <w:rsid w:val="00F3691D"/>
    <w:rsid w:val="00F37403"/>
    <w:rsid w:val="00F3743F"/>
    <w:rsid w:val="00F379C9"/>
    <w:rsid w:val="00F40245"/>
    <w:rsid w:val="00F4096B"/>
    <w:rsid w:val="00F40CE3"/>
    <w:rsid w:val="00F414A2"/>
    <w:rsid w:val="00F41A3B"/>
    <w:rsid w:val="00F4218E"/>
    <w:rsid w:val="00F4233F"/>
    <w:rsid w:val="00F4240E"/>
    <w:rsid w:val="00F43904"/>
    <w:rsid w:val="00F439CA"/>
    <w:rsid w:val="00F43C4D"/>
    <w:rsid w:val="00F45200"/>
    <w:rsid w:val="00F45513"/>
    <w:rsid w:val="00F45B08"/>
    <w:rsid w:val="00F46474"/>
    <w:rsid w:val="00F5008A"/>
    <w:rsid w:val="00F5079B"/>
    <w:rsid w:val="00F5104B"/>
    <w:rsid w:val="00F512A5"/>
    <w:rsid w:val="00F5255B"/>
    <w:rsid w:val="00F527DA"/>
    <w:rsid w:val="00F549BC"/>
    <w:rsid w:val="00F55583"/>
    <w:rsid w:val="00F55DEB"/>
    <w:rsid w:val="00F561EE"/>
    <w:rsid w:val="00F56997"/>
    <w:rsid w:val="00F57711"/>
    <w:rsid w:val="00F611E0"/>
    <w:rsid w:val="00F645DD"/>
    <w:rsid w:val="00F64966"/>
    <w:rsid w:val="00F64BC1"/>
    <w:rsid w:val="00F67847"/>
    <w:rsid w:val="00F70510"/>
    <w:rsid w:val="00F706D0"/>
    <w:rsid w:val="00F70DAD"/>
    <w:rsid w:val="00F748DF"/>
    <w:rsid w:val="00F749A0"/>
    <w:rsid w:val="00F75AB6"/>
    <w:rsid w:val="00F76443"/>
    <w:rsid w:val="00F77225"/>
    <w:rsid w:val="00F80392"/>
    <w:rsid w:val="00F82870"/>
    <w:rsid w:val="00F837A6"/>
    <w:rsid w:val="00F83D34"/>
    <w:rsid w:val="00F83D73"/>
    <w:rsid w:val="00F83F0B"/>
    <w:rsid w:val="00F83F50"/>
    <w:rsid w:val="00F857B6"/>
    <w:rsid w:val="00F85AC0"/>
    <w:rsid w:val="00F862E8"/>
    <w:rsid w:val="00F86930"/>
    <w:rsid w:val="00F86F9A"/>
    <w:rsid w:val="00F871D3"/>
    <w:rsid w:val="00F9190F"/>
    <w:rsid w:val="00F919CC"/>
    <w:rsid w:val="00F93BEB"/>
    <w:rsid w:val="00F94CE6"/>
    <w:rsid w:val="00F951FB"/>
    <w:rsid w:val="00F9692B"/>
    <w:rsid w:val="00F96EBA"/>
    <w:rsid w:val="00F97364"/>
    <w:rsid w:val="00F97BEA"/>
    <w:rsid w:val="00FA12D3"/>
    <w:rsid w:val="00FA2004"/>
    <w:rsid w:val="00FA3B76"/>
    <w:rsid w:val="00FA48E4"/>
    <w:rsid w:val="00FA4DFB"/>
    <w:rsid w:val="00FA57EC"/>
    <w:rsid w:val="00FA5A8C"/>
    <w:rsid w:val="00FA5EE6"/>
    <w:rsid w:val="00FA61F3"/>
    <w:rsid w:val="00FA65D3"/>
    <w:rsid w:val="00FA6736"/>
    <w:rsid w:val="00FA6B4D"/>
    <w:rsid w:val="00FA6C47"/>
    <w:rsid w:val="00FA7C9F"/>
    <w:rsid w:val="00FB03C7"/>
    <w:rsid w:val="00FB0699"/>
    <w:rsid w:val="00FB0FF8"/>
    <w:rsid w:val="00FB12E5"/>
    <w:rsid w:val="00FB152C"/>
    <w:rsid w:val="00FB178C"/>
    <w:rsid w:val="00FB1C54"/>
    <w:rsid w:val="00FB3344"/>
    <w:rsid w:val="00FB3769"/>
    <w:rsid w:val="00FB4515"/>
    <w:rsid w:val="00FB451A"/>
    <w:rsid w:val="00FB47F9"/>
    <w:rsid w:val="00FB568E"/>
    <w:rsid w:val="00FB6193"/>
    <w:rsid w:val="00FB62D7"/>
    <w:rsid w:val="00FB63ED"/>
    <w:rsid w:val="00FB64C4"/>
    <w:rsid w:val="00FB7AC2"/>
    <w:rsid w:val="00FB7B40"/>
    <w:rsid w:val="00FC0650"/>
    <w:rsid w:val="00FC0CB8"/>
    <w:rsid w:val="00FC1553"/>
    <w:rsid w:val="00FC31F4"/>
    <w:rsid w:val="00FC360C"/>
    <w:rsid w:val="00FC3D50"/>
    <w:rsid w:val="00FC429C"/>
    <w:rsid w:val="00FC44D0"/>
    <w:rsid w:val="00FC4F13"/>
    <w:rsid w:val="00FC5DB2"/>
    <w:rsid w:val="00FC5E91"/>
    <w:rsid w:val="00FC6FDE"/>
    <w:rsid w:val="00FC70C0"/>
    <w:rsid w:val="00FC744D"/>
    <w:rsid w:val="00FC7BF2"/>
    <w:rsid w:val="00FC7F51"/>
    <w:rsid w:val="00FD0712"/>
    <w:rsid w:val="00FD0722"/>
    <w:rsid w:val="00FD0870"/>
    <w:rsid w:val="00FD0BDF"/>
    <w:rsid w:val="00FD0C7E"/>
    <w:rsid w:val="00FD1245"/>
    <w:rsid w:val="00FD12C7"/>
    <w:rsid w:val="00FD164A"/>
    <w:rsid w:val="00FD35FF"/>
    <w:rsid w:val="00FD3A8A"/>
    <w:rsid w:val="00FD3ED6"/>
    <w:rsid w:val="00FD3FDC"/>
    <w:rsid w:val="00FD498C"/>
    <w:rsid w:val="00FD5460"/>
    <w:rsid w:val="00FD578B"/>
    <w:rsid w:val="00FD6037"/>
    <w:rsid w:val="00FD606D"/>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E5368"/>
    <w:rsid w:val="00FE66E6"/>
    <w:rsid w:val="00FF02CC"/>
    <w:rsid w:val="00FF0960"/>
    <w:rsid w:val="00FF1417"/>
    <w:rsid w:val="00FF23F2"/>
    <w:rsid w:val="00FF2527"/>
    <w:rsid w:val="00FF2AD9"/>
    <w:rsid w:val="00FF32BC"/>
    <w:rsid w:val="00FF6261"/>
    <w:rsid w:val="00FF68E7"/>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54D3"/>
    <w:rPr>
      <w:sz w:val="18"/>
      <w:szCs w:val="18"/>
    </w:rPr>
  </w:style>
  <w:style w:type="character" w:customStyle="1" w:styleId="Char">
    <w:name w:val="批注框文本 Char"/>
    <w:basedOn w:val="a0"/>
    <w:link w:val="a3"/>
    <w:uiPriority w:val="99"/>
    <w:semiHidden/>
    <w:rsid w:val="001D54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54D3"/>
    <w:rPr>
      <w:sz w:val="18"/>
      <w:szCs w:val="18"/>
    </w:rPr>
  </w:style>
  <w:style w:type="character" w:customStyle="1" w:styleId="Char">
    <w:name w:val="批注框文本 Char"/>
    <w:basedOn w:val="a0"/>
    <w:link w:val="a3"/>
    <w:uiPriority w:val="99"/>
    <w:semiHidden/>
    <w:rsid w:val="001D54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5667">
      <w:bodyDiv w:val="1"/>
      <w:marLeft w:val="0"/>
      <w:marRight w:val="0"/>
      <w:marTop w:val="0"/>
      <w:marBottom w:val="0"/>
      <w:divBdr>
        <w:top w:val="none" w:sz="0" w:space="0" w:color="auto"/>
        <w:left w:val="none" w:sz="0" w:space="0" w:color="auto"/>
        <w:bottom w:val="none" w:sz="0" w:space="0" w:color="auto"/>
        <w:right w:val="none" w:sz="0" w:space="0" w:color="auto"/>
      </w:divBdr>
      <w:divsChild>
        <w:div w:id="55380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Words>
  <Characters>1522</Characters>
  <Application>Microsoft Office Word</Application>
  <DocSecurity>0</DocSecurity>
  <Lines>12</Lines>
  <Paragraphs>3</Paragraphs>
  <ScaleCrop>false</ScaleCrop>
  <Company>P R C</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夏静纺</dc:creator>
  <cp:lastModifiedBy>deeplm</cp:lastModifiedBy>
  <cp:revision>2</cp:revision>
  <dcterms:created xsi:type="dcterms:W3CDTF">2021-03-18T01:54:00Z</dcterms:created>
  <dcterms:modified xsi:type="dcterms:W3CDTF">2021-03-18T01:54:00Z</dcterms:modified>
</cp:coreProperties>
</file>